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10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 xml:space="preserve">Кооперативная ул., 5, </w:t>
      </w:r>
      <w:proofErr w:type="gramStart"/>
      <w:r w:rsidRPr="00196FF2">
        <w:rPr>
          <w:rFonts w:ascii="Times New Roman" w:hAnsi="Times New Roman" w:cs="Times New Roman"/>
          <w:color w:val="000000"/>
        </w:rPr>
        <w:t>пос. ж</w:t>
      </w:r>
      <w:proofErr w:type="gramEnd"/>
      <w:r w:rsidRPr="00196FF2">
        <w:rPr>
          <w:rFonts w:ascii="Times New Roman" w:hAnsi="Times New Roman" w:cs="Times New Roman"/>
          <w:color w:val="000000"/>
        </w:rPr>
        <w:t>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</w:t>
      </w:r>
      <w:proofErr w:type="spellStart"/>
      <w:r w:rsidRPr="00196FF2">
        <w:rPr>
          <w:rFonts w:ascii="Times New Roman" w:hAnsi="Times New Roman" w:cs="Times New Roman"/>
          <w:color w:val="000000"/>
        </w:rPr>
        <w:t>Биектау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</w:t>
      </w:r>
      <w:proofErr w:type="spellEnd"/>
      <w:r w:rsidR="006A1D0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96FF2">
        <w:rPr>
          <w:rFonts w:ascii="Times New Roman" w:hAnsi="Times New Roman" w:cs="Times New Roman"/>
          <w:color w:val="000000"/>
        </w:rPr>
        <w:t>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96FF2">
        <w:rPr>
          <w:rFonts w:ascii="Times New Roman" w:hAnsi="Times New Roman" w:cs="Times New Roman"/>
          <w:color w:val="000000"/>
        </w:rPr>
        <w:t>Биектау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1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6A1D0C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1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 г</w:t>
      </w:r>
      <w:r w:rsidR="006A1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196FF2" w:rsidRDefault="00F16CEB" w:rsidP="006A1D0C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Высокогорского муниципального района от 08.12.2021 №</w:t>
      </w:r>
      <w:r w:rsidR="006A1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129 «О бюджете Высокогорского муниципального района на 2022 год и на плановый период 2023 и 2024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2022 год и плановый период 2023 и 2024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от 08.12.2021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129 (с учетом внесенных изменений от 31.03.2022 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155, от 16.05.2022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162,от 11.07.2022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183</w:t>
      </w:r>
      <w:r w:rsidR="00D726E2">
        <w:rPr>
          <w:rFonts w:ascii="Times New Roman" w:hAnsi="Times New Roman" w:cs="Times New Roman"/>
          <w:sz w:val="28"/>
          <w:szCs w:val="28"/>
        </w:rPr>
        <w:t>,</w:t>
      </w:r>
      <w:r w:rsidR="006A1D0C">
        <w:rPr>
          <w:rFonts w:ascii="Times New Roman" w:hAnsi="Times New Roman" w:cs="Times New Roman"/>
          <w:sz w:val="28"/>
          <w:szCs w:val="28"/>
        </w:rPr>
        <w:t xml:space="preserve"> от 12.10.2022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211</w:t>
      </w:r>
      <w:r w:rsidR="006A1D0C">
        <w:rPr>
          <w:rFonts w:ascii="Times New Roman" w:hAnsi="Times New Roman" w:cs="Times New Roman"/>
          <w:sz w:val="28"/>
          <w:szCs w:val="28"/>
        </w:rPr>
        <w:t>, от 09.12.2022</w:t>
      </w:r>
      <w:r w:rsidR="00D726E2">
        <w:rPr>
          <w:rFonts w:ascii="Times New Roman" w:hAnsi="Times New Roman" w:cs="Times New Roman"/>
          <w:sz w:val="28"/>
          <w:szCs w:val="28"/>
        </w:rPr>
        <w:t xml:space="preserve"> №</w:t>
      </w:r>
      <w:r w:rsidR="006A1D0C">
        <w:rPr>
          <w:rFonts w:ascii="Times New Roman" w:hAnsi="Times New Roman" w:cs="Times New Roman"/>
          <w:sz w:val="28"/>
          <w:szCs w:val="28"/>
        </w:rPr>
        <w:t xml:space="preserve"> </w:t>
      </w:r>
      <w:r w:rsidR="006B531F">
        <w:rPr>
          <w:rFonts w:ascii="Times New Roman" w:hAnsi="Times New Roman" w:cs="Times New Roman"/>
          <w:sz w:val="28"/>
          <w:szCs w:val="28"/>
        </w:rPr>
        <w:t>230</w:t>
      </w:r>
      <w:r w:rsidRPr="00196FF2">
        <w:rPr>
          <w:rFonts w:ascii="Times New Roman" w:hAnsi="Times New Roman" w:cs="Times New Roman"/>
          <w:sz w:val="28"/>
          <w:szCs w:val="28"/>
        </w:rPr>
        <w:t>)</w:t>
      </w:r>
      <w:r w:rsidR="00D726E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D726E2" w:rsidRPr="00D726E2">
        <w:rPr>
          <w:rFonts w:ascii="Times New Roman" w:hAnsi="Times New Roman" w:cs="Times New Roman"/>
          <w:sz w:val="28"/>
          <w:szCs w:val="28"/>
        </w:rPr>
        <w:t>1 683 674,10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4E5EFF">
        <w:rPr>
          <w:rFonts w:ascii="Times New Roman" w:hAnsi="Times New Roman" w:cs="Times New Roman"/>
          <w:sz w:val="28"/>
          <w:szCs w:val="28"/>
        </w:rPr>
        <w:t>1 770 686,20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6A1D0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б) пп.2 цифры «</w:t>
      </w:r>
      <w:r w:rsidR="00D726E2" w:rsidRPr="00D726E2">
        <w:rPr>
          <w:rFonts w:ascii="Times New Roman" w:hAnsi="Times New Roman" w:cs="Times New Roman"/>
          <w:sz w:val="28"/>
          <w:szCs w:val="28"/>
        </w:rPr>
        <w:t>1 777 552,50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4E5EFF">
        <w:rPr>
          <w:rFonts w:ascii="Times New Roman" w:hAnsi="Times New Roman" w:cs="Times New Roman"/>
          <w:sz w:val="28"/>
          <w:szCs w:val="28"/>
        </w:rPr>
        <w:t>1 873 680,50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6A1D0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D726E2" w:rsidRPr="00196FF2">
        <w:rPr>
          <w:rFonts w:ascii="Times New Roman" w:hAnsi="Times New Roman" w:cs="Times New Roman"/>
          <w:sz w:val="28"/>
          <w:szCs w:val="28"/>
        </w:rPr>
        <w:t>93 878,40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4E5EFF" w:rsidRPr="004E5EFF">
        <w:rPr>
          <w:rFonts w:ascii="Times New Roman" w:hAnsi="Times New Roman" w:cs="Times New Roman"/>
          <w:sz w:val="28"/>
          <w:szCs w:val="28"/>
        </w:rPr>
        <w:t>102</w:t>
      </w:r>
      <w:r w:rsidR="004E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EFF" w:rsidRPr="004E5EFF">
        <w:rPr>
          <w:rFonts w:ascii="Times New Roman" w:hAnsi="Times New Roman" w:cs="Times New Roman"/>
          <w:sz w:val="28"/>
          <w:szCs w:val="28"/>
        </w:rPr>
        <w:t>994</w:t>
      </w:r>
      <w:r w:rsidR="004E5EFF">
        <w:rPr>
          <w:rFonts w:ascii="Times New Roman" w:hAnsi="Times New Roman" w:cs="Times New Roman"/>
          <w:sz w:val="28"/>
          <w:szCs w:val="28"/>
        </w:rPr>
        <w:t>,3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92"/>
        <w:gridCol w:w="1559"/>
        <w:gridCol w:w="3054"/>
        <w:gridCol w:w="2409"/>
      </w:tblGrid>
      <w:tr w:rsidR="00F16CEB" w:rsidRPr="00196FF2" w:rsidTr="006A1D0C">
        <w:trPr>
          <w:trHeight w:val="31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6A1D0C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Приложение № 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Таблица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196FF2">
              <w:rPr>
                <w:rFonts w:ascii="Times New Roman" w:hAnsi="Times New Roman" w:cs="Times New Roman"/>
              </w:rPr>
              <w:br/>
            </w:r>
            <w:r w:rsidR="006A1D0C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196FF2">
              <w:rPr>
                <w:rFonts w:ascii="Times New Roman" w:hAnsi="Times New Roman" w:cs="Times New Roman"/>
              </w:rPr>
              <w:t xml:space="preserve">от </w:t>
            </w:r>
            <w:r w:rsidR="006A1D0C">
              <w:rPr>
                <w:rFonts w:ascii="Times New Roman" w:hAnsi="Times New Roman" w:cs="Times New Roman"/>
              </w:rPr>
              <w:t>08.12.2021 № 129</w:t>
            </w:r>
          </w:p>
        </w:tc>
      </w:tr>
      <w:tr w:rsidR="00F16CEB" w:rsidRPr="00196FF2" w:rsidTr="006A1D0C">
        <w:trPr>
          <w:trHeight w:val="312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Источники финансирования дефицита бюджета</w:t>
            </w:r>
            <w:r w:rsidRPr="00196FF2">
              <w:rPr>
                <w:rFonts w:ascii="Times New Roman" w:hAnsi="Times New Roman" w:cs="Times New Roman"/>
                <w:b/>
                <w:bCs/>
              </w:rPr>
              <w:br/>
              <w:t>Высокогорского муниципального района на 2022 год</w:t>
            </w:r>
          </w:p>
        </w:tc>
      </w:tr>
      <w:tr w:rsidR="00F16CEB" w:rsidRPr="00196FF2" w:rsidTr="006A1D0C">
        <w:trPr>
          <w:trHeight w:val="324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531F" w:rsidRPr="00196FF2" w:rsidRDefault="00F16CEB" w:rsidP="006A1D0C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Сумма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E5EFF">
              <w:rPr>
                <w:rFonts w:ascii="Times New Roman" w:hAnsi="Times New Roman" w:cs="Times New Roman"/>
                <w:i/>
                <w:iCs/>
              </w:rPr>
              <w:t>Изменение остатков средств на счетах по учету средств бюджета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E5EFF">
              <w:rPr>
                <w:rFonts w:ascii="Times New Roman" w:hAnsi="Times New Roman" w:cs="Times New Roman"/>
                <w:i/>
                <w:iCs/>
              </w:rPr>
              <w:t>01  05  00  00  00  0000  000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102 994,3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Увеличение остатков средств бюджета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01  05  00  00  00  0000  500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-1 770 686,2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Увеличение прочих остатков денежных средств бюджета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01  05  02  01  00  0000  510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-1 770 686,2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01  05  02  01  05  0000  510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-1 770 686,2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Уменьшение  остатков средств бюджета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01  05  00  00  00  0000  600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1 873 680,5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Уменьшение  прочих остатков денежных средств бюджета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01  05  02  01  00  0000  600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1 873 680,5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01  05  02  01  05  0000  610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E5EFF">
              <w:rPr>
                <w:rFonts w:ascii="Times New Roman" w:hAnsi="Times New Roman" w:cs="Times New Roman"/>
              </w:rPr>
              <w:t>1 873 680,5</w:t>
            </w:r>
          </w:p>
        </w:tc>
      </w:tr>
      <w:tr w:rsidR="004E5EFF" w:rsidRPr="004E5EFF" w:rsidTr="006A1D0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5EF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ВСЕГО источников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E5EF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FF" w:rsidRPr="004E5EFF" w:rsidRDefault="004E5EFF" w:rsidP="004E5EF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5EFF">
              <w:rPr>
                <w:rFonts w:ascii="Times New Roman" w:hAnsi="Times New Roman" w:cs="Times New Roman"/>
                <w:b/>
                <w:bCs/>
                <w:i/>
                <w:iCs/>
              </w:rPr>
              <w:t>102 994,3</w:t>
            </w:r>
          </w:p>
        </w:tc>
      </w:tr>
    </w:tbl>
    <w:p w:rsidR="00F16CEB" w:rsidRPr="00196FF2" w:rsidRDefault="00F16CEB" w:rsidP="001C1A92">
      <w:pPr>
        <w:widowControl/>
        <w:rPr>
          <w:rFonts w:ascii="Times New Roman" w:hAnsi="Times New Roman" w:cs="Times New Roman"/>
          <w:sz w:val="22"/>
          <w:szCs w:val="22"/>
        </w:rPr>
      </w:pP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2) в приложении №2 таблицу 1 «Прогнозируемые объемы доходов бюджета Высокогорского муниципального района на 2022 год»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551"/>
        <w:gridCol w:w="3544"/>
        <w:gridCol w:w="2126"/>
      </w:tblGrid>
      <w:tr w:rsidR="006B531F" w:rsidRPr="006B531F" w:rsidTr="006A1D0C">
        <w:trPr>
          <w:trHeight w:val="61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31F" w:rsidRPr="006B531F" w:rsidRDefault="006B531F" w:rsidP="006B53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31F" w:rsidRPr="006B531F" w:rsidRDefault="006B531F" w:rsidP="006B53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31F" w:rsidRPr="006B531F" w:rsidRDefault="006B531F" w:rsidP="006B53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525 354,7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367 341,8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367 341,8</w:t>
            </w:r>
          </w:p>
        </w:tc>
      </w:tr>
      <w:tr w:rsidR="006B531F" w:rsidRPr="006B531F" w:rsidTr="006A1D0C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41 900,0</w:t>
            </w:r>
          </w:p>
        </w:tc>
      </w:tr>
      <w:tr w:rsidR="006B531F" w:rsidRPr="006B531F" w:rsidTr="006A1D0C">
        <w:trPr>
          <w:trHeight w:val="78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41 900,0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64 696,5</w:t>
            </w:r>
          </w:p>
        </w:tc>
      </w:tr>
      <w:tr w:rsidR="006B531F" w:rsidRPr="006B531F" w:rsidTr="006A1D0C">
        <w:trPr>
          <w:trHeight w:val="51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B471FA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1  05  01000  00  0000  </w:t>
            </w:r>
            <w:r w:rsidR="006B531F" w:rsidRPr="006B531F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54 918,0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B471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1  05  03000  01  0000  110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1 312,5</w:t>
            </w:r>
          </w:p>
        </w:tc>
      </w:tr>
      <w:tr w:rsidR="006B531F" w:rsidRPr="006B531F" w:rsidTr="006A1D0C">
        <w:trPr>
          <w:trHeight w:val="48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8 466,0</w:t>
            </w:r>
          </w:p>
        </w:tc>
      </w:tr>
      <w:tr w:rsidR="006B531F" w:rsidRPr="006B531F" w:rsidTr="006A1D0C">
        <w:trPr>
          <w:trHeight w:val="6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800,0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800,0</w:t>
            </w:r>
          </w:p>
        </w:tc>
      </w:tr>
      <w:tr w:rsidR="006B531F" w:rsidRPr="006B531F" w:rsidTr="006A1D0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B471F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7 530,0</w:t>
            </w:r>
          </w:p>
        </w:tc>
      </w:tr>
      <w:tr w:rsidR="006B531F" w:rsidRPr="006B531F" w:rsidTr="006A1D0C">
        <w:trPr>
          <w:trHeight w:val="62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B471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1  08  03000  01  0000  110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7 530,0</w:t>
            </w:r>
          </w:p>
        </w:tc>
      </w:tr>
      <w:tr w:rsidR="006B531F" w:rsidRPr="006B531F" w:rsidTr="006A1D0C">
        <w:trPr>
          <w:trHeight w:val="12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</w:t>
            </w:r>
            <w:proofErr w:type="gramStart"/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,Н</w:t>
            </w:r>
            <w:proofErr w:type="gramEnd"/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19 945,0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 xml:space="preserve"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B471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1  11  05000  00  0000  120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19 945,0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ПЛАТЕЖИ ЗА ПОЛЬЗОВАНИЕ ПРИРОДНЫМИ  РЕСУРСАМИ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1 252,0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1 252,0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13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1 284,4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13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02000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1 284,4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13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02060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1 284,4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13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02065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1 284,4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18 505,0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 w:rsidR="00B471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1 382,0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17 123,0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2 100,0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1 235 331,5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1 217 120,1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Дотации от других бюджетов бюджетной системы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2  02  15001  00  0000  150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28 641,9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2  02  15001  05  0000  150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28 641,9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516 165,60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Субвенции бюджетам на государственную регистрацию актов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гражданского  состояния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2  02  35930 00  0000  150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1 292,1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1 292,1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3 854,9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3 854,9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216,3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216,3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34 607,2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</w:t>
            </w:r>
            <w:r w:rsidR="00B471FA">
              <w:rPr>
                <w:rFonts w:ascii="Times New Roman" w:hAnsi="Times New Roman" w:cs="Times New Roman"/>
                <w:color w:val="auto"/>
              </w:rPr>
              <w:t xml:space="preserve">на реализацию </w:t>
            </w:r>
            <w:proofErr w:type="spellStart"/>
            <w:r w:rsidR="00B471FA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="00B471FA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="00B471FA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="00B471FA"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Pr="006B531F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 w:rsidR="00B471FA"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34 607,2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460 062,6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315 803,8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730,6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370,0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1 920,2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354,6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1 424,2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622,9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122 593,2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354,6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554,6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63,8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1 089,0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7 599,8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3,7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904,3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5 672,8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16 132,5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16 132,5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327 636,4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 xml:space="preserve">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21 050,6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2  02  25576  00  0000  150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304 585,8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B471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</w:t>
            </w:r>
            <w:r w:rsidR="00B471FA">
              <w:rPr>
                <w:rFonts w:ascii="Times New Roman" w:hAnsi="Times New Roman" w:cs="Times New Roman"/>
                <w:color w:val="auto"/>
              </w:rPr>
              <w:t>а</w:t>
            </w:r>
            <w:r w:rsidRPr="006B531F">
              <w:rPr>
                <w:rFonts w:ascii="Times New Roman" w:hAnsi="Times New Roman" w:cs="Times New Roman"/>
                <w:color w:val="auto"/>
              </w:rPr>
              <w:t>стающего на земельных участках, находящихся в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8 362,5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17 700,2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</w:t>
            </w: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 xml:space="preserve"> и ухода за детьми, содержания детей в муниципальных образовательных организациях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264 929,7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6B531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B531F"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proofErr w:type="gramStart"/>
            <w:r w:rsidRPr="006B531F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6B531F">
              <w:rPr>
                <w:rFonts w:ascii="Times New Roman" w:hAnsi="Times New Roman" w:cs="Times New Roman"/>
                <w:color w:val="auto"/>
              </w:rPr>
              <w:t xml:space="preserve"> возникающих при </w:t>
            </w:r>
            <w:r w:rsidR="00B471FA" w:rsidRPr="006B531F">
              <w:rPr>
                <w:rFonts w:ascii="Times New Roman" w:hAnsi="Times New Roman" w:cs="Times New Roman"/>
                <w:color w:val="auto"/>
              </w:rPr>
              <w:t>выполнении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13 593,4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344 676,2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78 691,6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265 984,6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489,0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03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05000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489,0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03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05099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489,0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04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05000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04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05099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18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30 000,0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18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30 000,0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18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30 000,0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18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05000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30 000,0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05010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30 000,0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-13 277,6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19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60010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>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531F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B531F">
              <w:rPr>
                <w:rFonts w:ascii="Times New Roman" w:hAnsi="Times New Roman" w:cs="Times New Roman"/>
                <w:color w:val="auto"/>
              </w:rPr>
              <w:t>-13 277,6</w:t>
            </w:r>
          </w:p>
        </w:tc>
      </w:tr>
      <w:tr w:rsidR="006B531F" w:rsidRPr="006B531F" w:rsidTr="004B18D2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1F" w:rsidRPr="006B531F" w:rsidRDefault="006B531F" w:rsidP="006B53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531F">
              <w:rPr>
                <w:rFonts w:ascii="Times New Roman" w:hAnsi="Times New Roman" w:cs="Times New Roman"/>
                <w:b/>
                <w:bCs/>
                <w:color w:val="auto"/>
              </w:rPr>
              <w:t>1 760 686,20</w:t>
            </w:r>
          </w:p>
        </w:tc>
      </w:tr>
    </w:tbl>
    <w:p w:rsidR="00F16CEB" w:rsidRPr="00196FF2" w:rsidRDefault="00F16CEB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1A0DB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3)в приложении 3 таблицу 1 «Ведомственная структура расходов бюджета</w:t>
      </w:r>
      <w:r w:rsidR="00BF4B56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2022 год» изложить в следующей редакции:</w:t>
      </w:r>
    </w:p>
    <w:p w:rsidR="00F16CEB" w:rsidRPr="00196FF2" w:rsidRDefault="00F16CEB" w:rsidP="004D6F10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Таблица 1</w:t>
      </w:r>
    </w:p>
    <w:p w:rsidR="006B531F" w:rsidRDefault="00F16CEB" w:rsidP="004B18D2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                                              Высокогорского муниципального района на 2022 год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113"/>
        <w:gridCol w:w="636"/>
        <w:gridCol w:w="523"/>
        <w:gridCol w:w="510"/>
        <w:gridCol w:w="1536"/>
        <w:gridCol w:w="636"/>
        <w:gridCol w:w="2267"/>
      </w:tblGrid>
      <w:tr w:rsidR="001355D7" w:rsidRPr="001355D7" w:rsidTr="004B18D2">
        <w:trPr>
          <w:trHeight w:val="127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2022 г</w:t>
            </w:r>
          </w:p>
        </w:tc>
      </w:tr>
      <w:tr w:rsidR="001355D7" w:rsidRPr="001355D7" w:rsidTr="00974C97">
        <w:trPr>
          <w:trHeight w:val="55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17 451,90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17 451,90</w:t>
            </w:r>
          </w:p>
        </w:tc>
      </w:tr>
      <w:tr w:rsidR="001355D7" w:rsidRPr="001355D7" w:rsidTr="00974C97">
        <w:trPr>
          <w:trHeight w:val="10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886,40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886,40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886,40</w:t>
            </w:r>
          </w:p>
        </w:tc>
      </w:tr>
      <w:tr w:rsidR="001355D7" w:rsidRPr="001355D7" w:rsidTr="00974C97">
        <w:trPr>
          <w:trHeight w:val="192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886,40</w:t>
            </w:r>
          </w:p>
        </w:tc>
      </w:tr>
      <w:tr w:rsidR="001355D7" w:rsidRPr="001355D7" w:rsidTr="00974C97">
        <w:trPr>
          <w:trHeight w:val="13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14 907,40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14 903,70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14 903,70</w:t>
            </w:r>
          </w:p>
        </w:tc>
      </w:tr>
      <w:tr w:rsidR="001355D7" w:rsidRPr="001355D7" w:rsidTr="00974C97">
        <w:trPr>
          <w:trHeight w:val="193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11 347,40</w:t>
            </w:r>
          </w:p>
        </w:tc>
      </w:tr>
      <w:tr w:rsidR="001355D7" w:rsidRPr="001355D7" w:rsidTr="00974C97">
        <w:trPr>
          <w:trHeight w:val="62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3 275,20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B471FA" w:rsidRPr="001355D7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281,10</w:t>
            </w:r>
          </w:p>
        </w:tc>
      </w:tr>
      <w:tr w:rsidR="001355D7" w:rsidRPr="001355D7" w:rsidTr="00974C97">
        <w:trPr>
          <w:trHeight w:val="9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1355D7" w:rsidRPr="001355D7" w:rsidTr="00974C97">
        <w:trPr>
          <w:trHeight w:val="97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1355D7" w:rsidRPr="001355D7" w:rsidTr="00974C97">
        <w:trPr>
          <w:trHeight w:val="8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1355D7" w:rsidRPr="001355D7" w:rsidTr="00974C97">
        <w:trPr>
          <w:trHeight w:val="16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1 420,80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1 420,80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1 420,80</w:t>
            </w:r>
          </w:p>
        </w:tc>
      </w:tr>
      <w:tr w:rsidR="001355D7" w:rsidRPr="001355D7" w:rsidTr="00974C97">
        <w:trPr>
          <w:trHeight w:val="199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1 302,10</w:t>
            </w:r>
          </w:p>
        </w:tc>
      </w:tr>
      <w:tr w:rsidR="001355D7" w:rsidRPr="001355D7" w:rsidTr="00974C97">
        <w:trPr>
          <w:trHeight w:val="71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113,40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237,30</w:t>
            </w:r>
          </w:p>
        </w:tc>
      </w:tr>
      <w:tr w:rsidR="001355D7" w:rsidRPr="001355D7" w:rsidTr="00974C97">
        <w:trPr>
          <w:trHeight w:val="44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1355D7" w:rsidRPr="001355D7" w:rsidTr="00974C97">
        <w:trPr>
          <w:trHeight w:val="7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1355D7" w:rsidRPr="001355D7" w:rsidTr="00E31E63">
        <w:trPr>
          <w:trHeight w:val="7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227,80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1355D7" w:rsidRPr="001355D7" w:rsidTr="00E31E63">
        <w:trPr>
          <w:trHeight w:val="8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129 594,60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47 227,30</w:t>
            </w:r>
          </w:p>
        </w:tc>
      </w:tr>
      <w:tr w:rsidR="001355D7" w:rsidRPr="001355D7" w:rsidTr="00974C97">
        <w:trPr>
          <w:trHeight w:val="11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25 977,50</w:t>
            </w:r>
          </w:p>
        </w:tc>
      </w:tr>
      <w:tr w:rsidR="001355D7" w:rsidRPr="001355D7" w:rsidTr="00E31E63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25 977,50</w:t>
            </w:r>
          </w:p>
        </w:tc>
      </w:tr>
      <w:tr w:rsidR="001355D7" w:rsidRPr="001355D7" w:rsidTr="00E31E63">
        <w:trPr>
          <w:trHeight w:val="1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19 056,00</w:t>
            </w:r>
          </w:p>
        </w:tc>
      </w:tr>
      <w:tr w:rsidR="001355D7" w:rsidRPr="001355D7" w:rsidTr="00E31E63">
        <w:trPr>
          <w:trHeight w:val="75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6 821,20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1355D7" w:rsidRPr="001355D7" w:rsidTr="00E31E63">
        <w:trPr>
          <w:trHeight w:val="112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1355D7" w:rsidRPr="001355D7" w:rsidTr="00E31E63">
        <w:trPr>
          <w:trHeight w:val="6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1355D7" w:rsidRPr="001355D7" w:rsidTr="00E31E63">
        <w:trPr>
          <w:trHeight w:val="4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20 767,90</w:t>
            </w:r>
          </w:p>
        </w:tc>
      </w:tr>
      <w:tr w:rsidR="001355D7" w:rsidRPr="001355D7" w:rsidTr="00E31E63">
        <w:trPr>
          <w:trHeight w:val="7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55D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1 089,00</w:t>
            </w:r>
          </w:p>
        </w:tc>
      </w:tr>
      <w:tr w:rsidR="001355D7" w:rsidRPr="001355D7" w:rsidTr="00E31E63">
        <w:trPr>
          <w:trHeight w:val="192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986,80</w:t>
            </w:r>
          </w:p>
        </w:tc>
      </w:tr>
      <w:tr w:rsidR="001355D7" w:rsidRPr="001355D7" w:rsidTr="00E31E63">
        <w:trPr>
          <w:trHeight w:val="6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102,20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866,20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866,20</w:t>
            </w:r>
          </w:p>
        </w:tc>
      </w:tr>
      <w:tr w:rsidR="001355D7" w:rsidRPr="001355D7" w:rsidTr="00E31E63">
        <w:trPr>
          <w:trHeight w:val="7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E31E63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Выполнение других обязательств  государства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E31E63">
        <w:trPr>
          <w:trHeight w:val="7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1355D7" w:rsidRPr="001355D7" w:rsidTr="00E31E63">
        <w:trPr>
          <w:trHeight w:val="18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1 021,00</w:t>
            </w:r>
          </w:p>
        </w:tc>
      </w:tr>
      <w:tr w:rsidR="001355D7" w:rsidRPr="001355D7" w:rsidTr="00E31E63">
        <w:trPr>
          <w:trHeight w:val="7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271,10</w:t>
            </w:r>
          </w:p>
        </w:tc>
      </w:tr>
      <w:tr w:rsidR="001355D7" w:rsidRPr="001355D7" w:rsidTr="00E31E63">
        <w:trPr>
          <w:trHeight w:val="73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337,70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337,70</w:t>
            </w:r>
          </w:p>
        </w:tc>
      </w:tr>
      <w:tr w:rsidR="001355D7" w:rsidRPr="001355D7" w:rsidTr="00E31E63">
        <w:trPr>
          <w:trHeight w:val="32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355D7" w:rsidRPr="001355D7" w:rsidTr="00E31E63">
        <w:trPr>
          <w:trHeight w:val="67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355D7" w:rsidRPr="001355D7" w:rsidTr="00E31E63">
        <w:trPr>
          <w:trHeight w:val="10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55D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730,60</w:t>
            </w:r>
          </w:p>
        </w:tc>
      </w:tr>
      <w:tr w:rsidR="001355D7" w:rsidRPr="001355D7" w:rsidTr="00E31E63">
        <w:trPr>
          <w:trHeight w:val="17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685,20</w:t>
            </w:r>
          </w:p>
        </w:tc>
      </w:tr>
      <w:tr w:rsidR="001355D7" w:rsidRPr="001355D7" w:rsidTr="00E31E63">
        <w:trPr>
          <w:trHeight w:val="6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45,40</w:t>
            </w:r>
          </w:p>
        </w:tc>
      </w:tr>
      <w:tr w:rsidR="001355D7" w:rsidRPr="001355D7" w:rsidTr="00E31E63">
        <w:trPr>
          <w:trHeight w:val="2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55D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370,00</w:t>
            </w:r>
          </w:p>
        </w:tc>
      </w:tr>
      <w:tr w:rsidR="001355D7" w:rsidRPr="001355D7" w:rsidTr="00E31E63">
        <w:trPr>
          <w:trHeight w:val="188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370,00</w:t>
            </w:r>
          </w:p>
        </w:tc>
      </w:tr>
      <w:tr w:rsidR="001355D7" w:rsidRPr="001355D7" w:rsidTr="00E31E63">
        <w:trPr>
          <w:trHeight w:val="10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554,60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324,60</w:t>
            </w:r>
          </w:p>
        </w:tc>
      </w:tr>
      <w:tr w:rsidR="001355D7" w:rsidRPr="001355D7" w:rsidTr="00E31E63">
        <w:trPr>
          <w:trHeight w:val="8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355D7" w:rsidRPr="001355D7" w:rsidTr="00E31E63">
        <w:trPr>
          <w:trHeight w:val="8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355D7" w:rsidRPr="001355D7" w:rsidTr="00E31E63">
        <w:trPr>
          <w:trHeight w:val="120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355D7" w:rsidRPr="001355D7" w:rsidTr="00E31E63">
        <w:trPr>
          <w:trHeight w:val="188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355D7" w:rsidRPr="001355D7" w:rsidTr="00E31E63">
        <w:trPr>
          <w:trHeight w:val="59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9 236,80</w:t>
            </w:r>
          </w:p>
        </w:tc>
      </w:tr>
      <w:tr w:rsidR="001355D7" w:rsidRPr="001355D7" w:rsidTr="00E31E63">
        <w:trPr>
          <w:trHeight w:val="165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1 317,10</w:t>
            </w:r>
          </w:p>
        </w:tc>
      </w:tr>
      <w:tr w:rsidR="001355D7" w:rsidRPr="001355D7" w:rsidTr="00E31E63">
        <w:trPr>
          <w:trHeight w:val="2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</w:t>
            </w: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7 919,70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2 309,70</w:t>
            </w:r>
          </w:p>
        </w:tc>
      </w:tr>
      <w:tr w:rsidR="001355D7" w:rsidRPr="001355D7" w:rsidTr="00E31E63">
        <w:trPr>
          <w:trHeight w:val="75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2 309,70</w:t>
            </w:r>
          </w:p>
        </w:tc>
      </w:tr>
      <w:tr w:rsidR="001355D7" w:rsidRPr="001355D7" w:rsidTr="00E31E63">
        <w:trPr>
          <w:trHeight w:val="18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1 308,30</w:t>
            </w:r>
          </w:p>
        </w:tc>
      </w:tr>
      <w:tr w:rsidR="001355D7" w:rsidRPr="001355D7" w:rsidTr="00E31E63">
        <w:trPr>
          <w:trHeight w:val="66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1 001,40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3 750,90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1 052,20</w:t>
            </w:r>
          </w:p>
        </w:tc>
      </w:tr>
      <w:tr w:rsidR="001355D7" w:rsidRPr="001355D7" w:rsidTr="00E31E63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2 611,20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87,50</w:t>
            </w:r>
          </w:p>
        </w:tc>
      </w:tr>
      <w:tr w:rsidR="001355D7" w:rsidRPr="001355D7" w:rsidTr="00E31E63">
        <w:trPr>
          <w:trHeight w:val="50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3 586,30</w:t>
            </w:r>
          </w:p>
        </w:tc>
      </w:tr>
      <w:tr w:rsidR="001355D7" w:rsidRPr="001355D7" w:rsidTr="00E31E63">
        <w:trPr>
          <w:trHeight w:val="56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3 586,30</w:t>
            </w:r>
          </w:p>
        </w:tc>
      </w:tr>
      <w:tr w:rsidR="001355D7" w:rsidRPr="001355D7" w:rsidTr="00E31E63">
        <w:trPr>
          <w:trHeight w:val="107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1355D7" w:rsidRPr="001355D7" w:rsidTr="00E31E63">
        <w:trPr>
          <w:trHeight w:val="6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1355D7" w:rsidRPr="001355D7" w:rsidTr="00E31E63">
        <w:trPr>
          <w:trHeight w:val="6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1355D7" w:rsidRPr="001355D7" w:rsidTr="00E31E63">
        <w:trPr>
          <w:trHeight w:val="9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2 164,90</w:t>
            </w:r>
          </w:p>
        </w:tc>
      </w:tr>
      <w:tr w:rsidR="001355D7" w:rsidRPr="001355D7" w:rsidTr="00E31E63">
        <w:trPr>
          <w:trHeight w:val="19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2 147,90</w:t>
            </w:r>
          </w:p>
        </w:tc>
      </w:tr>
      <w:tr w:rsidR="001355D7" w:rsidRPr="001355D7" w:rsidTr="00E31E63">
        <w:trPr>
          <w:trHeight w:val="6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1355D7" w:rsidRPr="001355D7" w:rsidTr="00400308">
        <w:trPr>
          <w:trHeight w:val="2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1 387,80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1 387,80</w:t>
            </w:r>
          </w:p>
        </w:tc>
      </w:tr>
      <w:tr w:rsidR="001355D7" w:rsidRPr="001355D7" w:rsidTr="00400308">
        <w:trPr>
          <w:trHeight w:val="185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1 387,80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54 064,20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3 902,50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1355D7" w:rsidRPr="001355D7" w:rsidTr="004B18D2">
        <w:trPr>
          <w:trHeight w:val="5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1355D7" w:rsidRPr="001355D7" w:rsidTr="00400308">
        <w:trPr>
          <w:trHeight w:val="108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1355D7" w:rsidRPr="001355D7" w:rsidTr="00400308">
        <w:trPr>
          <w:trHeight w:val="69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1355D7" w:rsidRPr="001355D7" w:rsidTr="00400308">
        <w:trPr>
          <w:trHeight w:val="7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Субсидии на поддержку животноводства в ЛПХ (за счет средств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1 855,40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1 855,40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3,50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3,50</w:t>
            </w:r>
          </w:p>
        </w:tc>
      </w:tr>
      <w:tr w:rsidR="001355D7" w:rsidRPr="001355D7" w:rsidTr="00400308">
        <w:trPr>
          <w:trHeight w:val="58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3,50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43 246,60</w:t>
            </w:r>
          </w:p>
        </w:tc>
      </w:tr>
      <w:tr w:rsidR="001355D7" w:rsidRPr="001355D7" w:rsidTr="00400308">
        <w:trPr>
          <w:trHeight w:val="8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43 246,60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43 246,60</w:t>
            </w:r>
          </w:p>
        </w:tc>
      </w:tr>
      <w:tr w:rsidR="001355D7" w:rsidRPr="001355D7" w:rsidTr="00400308">
        <w:trPr>
          <w:trHeight w:val="70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43 246,60</w:t>
            </w:r>
          </w:p>
        </w:tc>
      </w:tr>
      <w:tr w:rsidR="001355D7" w:rsidRPr="001355D7" w:rsidTr="00400308">
        <w:trPr>
          <w:trHeight w:val="54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355D7" w:rsidRPr="001355D7" w:rsidTr="00400308">
        <w:trPr>
          <w:trHeight w:val="62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18 351,90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16 350,40</w:t>
            </w:r>
          </w:p>
        </w:tc>
      </w:tr>
      <w:tr w:rsidR="001355D7" w:rsidRPr="001355D7" w:rsidTr="00400308">
        <w:trPr>
          <w:trHeight w:val="122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1355D7" w:rsidRPr="001355D7" w:rsidTr="00400308">
        <w:trPr>
          <w:trHeight w:val="11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1355D7" w:rsidRPr="001355D7" w:rsidTr="00705789">
        <w:trPr>
          <w:trHeight w:val="4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1355D7" w:rsidRPr="001355D7" w:rsidTr="00400308">
        <w:trPr>
          <w:trHeight w:val="4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жилищного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1355D7" w:rsidRPr="001355D7" w:rsidTr="00400308">
        <w:trPr>
          <w:trHeight w:val="7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1355D7" w:rsidRPr="001355D7" w:rsidTr="00705789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1 253,40</w:t>
            </w:r>
          </w:p>
        </w:tc>
      </w:tr>
      <w:tr w:rsidR="001355D7" w:rsidRPr="001355D7" w:rsidTr="00E31E63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1 253,40</w:t>
            </w:r>
          </w:p>
        </w:tc>
      </w:tr>
      <w:tr w:rsidR="001355D7" w:rsidRPr="001355D7" w:rsidTr="00E31E63">
        <w:trPr>
          <w:trHeight w:val="77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1 253,40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1355D7" w:rsidRPr="001355D7" w:rsidTr="00E31E63">
        <w:trPr>
          <w:trHeight w:val="10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55D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1355D7" w:rsidRPr="001355D7" w:rsidTr="00E31E63">
        <w:trPr>
          <w:trHeight w:val="11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55D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1355D7" w:rsidRPr="001355D7" w:rsidTr="00E31E63">
        <w:trPr>
          <w:trHeight w:val="7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3 720,60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2 153,50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1355D7" w:rsidRPr="001355D7" w:rsidTr="00705789">
        <w:trPr>
          <w:trHeight w:val="5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211,50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211,50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1 827,00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Российсской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1 827,00</w:t>
            </w:r>
          </w:p>
        </w:tc>
      </w:tr>
      <w:tr w:rsidR="001355D7" w:rsidRPr="001355D7" w:rsidTr="00E31E63">
        <w:trPr>
          <w:trHeight w:val="84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1 827,00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1 827,00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1355D7" w:rsidRPr="001355D7" w:rsidTr="00705789">
        <w:trPr>
          <w:trHeight w:val="6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1355D7" w:rsidRPr="001355D7" w:rsidTr="00705789">
        <w:trPr>
          <w:trHeight w:val="4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1355D7" w:rsidRPr="001355D7" w:rsidTr="00400308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192,40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192,40</w:t>
            </w:r>
          </w:p>
        </w:tc>
      </w:tr>
      <w:tr w:rsidR="001355D7" w:rsidRPr="001355D7" w:rsidTr="00E31E63">
        <w:trPr>
          <w:trHeight w:val="7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192,40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1355D7" w:rsidRPr="001355D7" w:rsidTr="00705789">
        <w:trPr>
          <w:trHeight w:val="44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1355D7" w:rsidRPr="001355D7" w:rsidTr="00E31E63">
        <w:trPr>
          <w:trHeight w:val="11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,и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1355D7" w:rsidRPr="001355D7" w:rsidTr="00E31E63">
        <w:trPr>
          <w:trHeight w:val="8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131 270,10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12 889,60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9 273,20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9 273,20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9 273,20</w:t>
            </w:r>
          </w:p>
        </w:tc>
      </w:tr>
      <w:tr w:rsidR="001355D7" w:rsidRPr="001355D7" w:rsidTr="00E31E63">
        <w:trPr>
          <w:trHeight w:val="168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8 227,40</w:t>
            </w:r>
          </w:p>
        </w:tc>
      </w:tr>
      <w:tr w:rsidR="001355D7" w:rsidRPr="001355D7" w:rsidTr="00E31E63">
        <w:trPr>
          <w:trHeight w:val="69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1 040,60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3 616,40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0,40</w:t>
            </w:r>
          </w:p>
        </w:tc>
      </w:tr>
      <w:tr w:rsidR="001355D7" w:rsidRPr="001355D7" w:rsidTr="00E31E63">
        <w:trPr>
          <w:trHeight w:val="78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3 616,00</w:t>
            </w:r>
          </w:p>
        </w:tc>
      </w:tr>
      <w:tr w:rsidR="001355D7" w:rsidRPr="001355D7" w:rsidTr="00705789">
        <w:trPr>
          <w:trHeight w:val="5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3 616,00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3 854,90</w:t>
            </w:r>
          </w:p>
        </w:tc>
      </w:tr>
      <w:tr w:rsidR="001355D7" w:rsidRPr="001355D7" w:rsidTr="00E31E63">
        <w:trPr>
          <w:trHeight w:val="3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1355D7" w:rsidRPr="001355D7" w:rsidTr="00E31E63">
        <w:trPr>
          <w:trHeight w:val="73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765,70</w:t>
            </w:r>
          </w:p>
        </w:tc>
      </w:tr>
      <w:tr w:rsidR="001355D7" w:rsidRPr="001355D7" w:rsidTr="00E31E63">
        <w:trPr>
          <w:trHeight w:val="16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1355D7" w:rsidRPr="001355D7" w:rsidTr="00705789">
        <w:trPr>
          <w:trHeight w:val="55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1355D7" w:rsidRPr="001355D7" w:rsidTr="00E31E63">
        <w:trPr>
          <w:trHeight w:val="15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737,30</w:t>
            </w:r>
          </w:p>
        </w:tc>
      </w:tr>
      <w:tr w:rsidR="001355D7" w:rsidRPr="001355D7" w:rsidTr="00400308">
        <w:trPr>
          <w:trHeight w:val="44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737,30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21 973,30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1355D7" w:rsidRPr="001355D7" w:rsidTr="00E31E63">
        <w:trPr>
          <w:trHeight w:val="13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Средства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,п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ередавамеы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1355D7" w:rsidRPr="001355D7" w:rsidTr="00E31E63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1355D7" w:rsidRPr="001355D7" w:rsidTr="00E31E63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464,10</w:t>
            </w:r>
          </w:p>
        </w:tc>
      </w:tr>
      <w:tr w:rsidR="001355D7" w:rsidRPr="001355D7" w:rsidTr="00E31E63">
        <w:trPr>
          <w:trHeight w:val="100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Средства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,п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ередавамеы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464,10</w:t>
            </w:r>
          </w:p>
        </w:tc>
      </w:tr>
      <w:tr w:rsidR="001355D7" w:rsidRPr="001355D7" w:rsidTr="00E31E63">
        <w:trPr>
          <w:trHeight w:val="3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464,10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21 447,20</w:t>
            </w:r>
          </w:p>
        </w:tc>
      </w:tr>
      <w:tr w:rsidR="001355D7" w:rsidRPr="001355D7" w:rsidTr="00400308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1 683,30</w:t>
            </w:r>
          </w:p>
        </w:tc>
      </w:tr>
      <w:tr w:rsidR="001355D7" w:rsidRPr="001355D7" w:rsidTr="00705789">
        <w:trPr>
          <w:trHeight w:val="3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1 683,30</w:t>
            </w:r>
          </w:p>
        </w:tc>
      </w:tr>
      <w:tr w:rsidR="001355D7" w:rsidRPr="001355D7" w:rsidTr="00E31E63">
        <w:trPr>
          <w:trHeight w:val="161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17 863,70</w:t>
            </w:r>
          </w:p>
        </w:tc>
      </w:tr>
      <w:tr w:rsidR="001355D7" w:rsidRPr="001355D7" w:rsidTr="00705789">
        <w:trPr>
          <w:trHeight w:val="6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17 863,70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1 900,20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1 900,20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456,20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1355D7" w:rsidRPr="001355D7" w:rsidTr="00E31E63">
        <w:trPr>
          <w:trHeight w:val="75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1355D7" w:rsidRPr="001355D7" w:rsidTr="00705789">
        <w:trPr>
          <w:trHeight w:val="55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1355D7" w:rsidRPr="001355D7" w:rsidTr="00705789">
        <w:trPr>
          <w:trHeight w:val="55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1355D7" w:rsidRPr="001355D7" w:rsidTr="00705789">
        <w:trPr>
          <w:trHeight w:val="76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56 860,40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1 257,60</w:t>
            </w:r>
          </w:p>
        </w:tc>
      </w:tr>
      <w:tr w:rsidR="001355D7" w:rsidRPr="001355D7" w:rsidTr="00705789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 xml:space="preserve">принятых органами власти </w:t>
            </w: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1 257,60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1 257,60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8 941,30</w:t>
            </w:r>
          </w:p>
        </w:tc>
      </w:tr>
      <w:tr w:rsidR="001355D7" w:rsidRPr="001355D7" w:rsidTr="00705789">
        <w:trPr>
          <w:trHeight w:val="15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1355D7" w:rsidRPr="001355D7" w:rsidTr="00705789">
        <w:trPr>
          <w:trHeight w:val="49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1355D7" w:rsidRPr="001355D7" w:rsidTr="00705789">
        <w:trPr>
          <w:trHeight w:val="12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передавамые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3 663,30</w:t>
            </w:r>
          </w:p>
        </w:tc>
      </w:tr>
      <w:tr w:rsidR="001355D7" w:rsidRPr="001355D7" w:rsidTr="00705789">
        <w:trPr>
          <w:trHeight w:val="3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3 663,30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46 661,50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46 661,50</w:t>
            </w:r>
          </w:p>
        </w:tc>
      </w:tr>
      <w:tr w:rsidR="001355D7" w:rsidRPr="001355D7" w:rsidTr="00705789">
        <w:trPr>
          <w:trHeight w:val="111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1355D7" w:rsidRPr="001355D7" w:rsidTr="00705789">
        <w:trPr>
          <w:trHeight w:val="16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1355D7" w:rsidRPr="001355D7" w:rsidTr="00705789">
        <w:trPr>
          <w:trHeight w:val="3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1355D7" w:rsidRPr="001355D7" w:rsidTr="00705789">
        <w:trPr>
          <w:trHeight w:val="15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17 008,60</w:t>
            </w:r>
          </w:p>
        </w:tc>
      </w:tr>
      <w:tr w:rsidR="001355D7" w:rsidRPr="001355D7" w:rsidTr="00705789">
        <w:trPr>
          <w:trHeight w:val="5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17 008,60</w:t>
            </w:r>
          </w:p>
        </w:tc>
      </w:tr>
      <w:tr w:rsidR="001355D7" w:rsidRPr="001355D7" w:rsidTr="00705789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передавамые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24 619,30</w:t>
            </w:r>
          </w:p>
        </w:tc>
      </w:tr>
      <w:tr w:rsidR="001355D7" w:rsidRPr="001355D7" w:rsidTr="00705789">
        <w:trPr>
          <w:trHeight w:val="41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355D7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24 619,30</w:t>
            </w:r>
          </w:p>
        </w:tc>
      </w:tr>
      <w:tr w:rsidR="001355D7" w:rsidRPr="001355D7" w:rsidTr="00705789">
        <w:trPr>
          <w:trHeight w:val="44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1 568,60</w:t>
            </w:r>
          </w:p>
        </w:tc>
      </w:tr>
      <w:tr w:rsidR="001355D7" w:rsidRPr="001355D7" w:rsidTr="00705789">
        <w:trPr>
          <w:trHeight w:val="7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1 568,60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1355D7" w:rsidRPr="001355D7" w:rsidTr="00705789">
        <w:trPr>
          <w:trHeight w:val="55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1355D7" w:rsidRPr="001355D7" w:rsidTr="00705789">
        <w:trPr>
          <w:trHeight w:val="13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1355D7" w:rsidRPr="001355D7" w:rsidTr="00705789">
        <w:trPr>
          <w:trHeight w:val="4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1355D7" w:rsidRPr="001355D7" w:rsidTr="00705789">
        <w:trPr>
          <w:trHeight w:val="2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1355D7" w:rsidRPr="001355D7" w:rsidTr="00705789">
        <w:trPr>
          <w:trHeight w:val="12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1355D7" w:rsidRPr="001355D7" w:rsidTr="00705789">
        <w:trPr>
          <w:trHeight w:val="55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1355D7" w:rsidRPr="001355D7" w:rsidTr="00705789">
        <w:trPr>
          <w:trHeight w:val="7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30 953,00</w:t>
            </w:r>
          </w:p>
        </w:tc>
      </w:tr>
      <w:tr w:rsidR="001355D7" w:rsidRPr="001355D7" w:rsidTr="00705789">
        <w:trPr>
          <w:trHeight w:val="5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1355D7" w:rsidRPr="001355D7" w:rsidTr="00705789">
        <w:trPr>
          <w:trHeight w:val="7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1355D7" w:rsidRPr="001355D7" w:rsidTr="004B18D2">
        <w:trPr>
          <w:trHeight w:val="25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 xml:space="preserve">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1355D7" w:rsidRPr="001355D7" w:rsidTr="00705789">
        <w:trPr>
          <w:trHeight w:val="4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11 153,80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11 153,80</w:t>
            </w:r>
          </w:p>
        </w:tc>
      </w:tr>
      <w:tr w:rsidR="001355D7" w:rsidRPr="001355D7" w:rsidTr="00705789">
        <w:trPr>
          <w:trHeight w:val="31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11 153,80</w:t>
            </w:r>
          </w:p>
        </w:tc>
      </w:tr>
      <w:tr w:rsidR="001355D7" w:rsidRPr="001355D7" w:rsidTr="00705789">
        <w:trPr>
          <w:trHeight w:val="124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8 834,90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8 834,90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7 352,70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6 771,30</w:t>
            </w:r>
          </w:p>
        </w:tc>
      </w:tr>
      <w:tr w:rsidR="001355D7" w:rsidRPr="001355D7" w:rsidTr="00705789">
        <w:trPr>
          <w:trHeight w:val="182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3 490,90</w:t>
            </w:r>
          </w:p>
        </w:tc>
      </w:tr>
      <w:tr w:rsidR="001355D7" w:rsidRPr="001355D7" w:rsidTr="00705789">
        <w:trPr>
          <w:trHeight w:val="74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3 269,20</w:t>
            </w:r>
          </w:p>
        </w:tc>
      </w:tr>
      <w:tr w:rsidR="001355D7" w:rsidRPr="001355D7" w:rsidTr="00705789">
        <w:trPr>
          <w:trHeight w:val="89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1355D7" w:rsidRPr="001355D7" w:rsidTr="00705789">
        <w:trPr>
          <w:trHeight w:val="46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1355D7" w:rsidRPr="001355D7" w:rsidTr="00705789">
        <w:trPr>
          <w:trHeight w:val="74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1 482,20</w:t>
            </w:r>
          </w:p>
        </w:tc>
      </w:tr>
      <w:tr w:rsidR="001355D7" w:rsidRPr="001355D7" w:rsidTr="00705789">
        <w:trPr>
          <w:trHeight w:val="4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798,00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684,20</w:t>
            </w:r>
          </w:p>
        </w:tc>
      </w:tr>
      <w:tr w:rsidR="001355D7" w:rsidRPr="001355D7" w:rsidTr="00F13A1C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1 264 195,10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2 317,20</w:t>
            </w:r>
          </w:p>
        </w:tc>
      </w:tr>
      <w:tr w:rsidR="001355D7" w:rsidRPr="001355D7" w:rsidTr="00F13A1C">
        <w:trPr>
          <w:trHeight w:val="2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Функционирование Правительства РФ, высших органов исполнительной власти субъектов РФ, местных </w:t>
            </w: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1 712,60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1 712,60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1 358,00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1 353,50</w:t>
            </w:r>
          </w:p>
        </w:tc>
      </w:tr>
      <w:tr w:rsidR="001355D7" w:rsidRPr="001355D7" w:rsidTr="00705789">
        <w:trPr>
          <w:trHeight w:val="6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1355D7" w:rsidRPr="001355D7" w:rsidTr="00705789">
        <w:trPr>
          <w:trHeight w:val="6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354,60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354,60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599,00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518,80</w:t>
            </w:r>
          </w:p>
        </w:tc>
      </w:tr>
      <w:tr w:rsidR="001355D7" w:rsidRPr="001355D7" w:rsidTr="00F13A1C">
        <w:trPr>
          <w:trHeight w:val="8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80,20</w:t>
            </w:r>
          </w:p>
        </w:tc>
      </w:tr>
      <w:tr w:rsidR="001355D7" w:rsidRPr="001355D7" w:rsidTr="00F13A1C">
        <w:trPr>
          <w:trHeight w:val="54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1355D7" w:rsidRPr="001355D7" w:rsidTr="00F13A1C">
        <w:trPr>
          <w:trHeight w:val="8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1 232 694,00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408 621,90</w:t>
            </w:r>
          </w:p>
        </w:tc>
      </w:tr>
      <w:tr w:rsidR="001355D7" w:rsidRPr="001355D7" w:rsidTr="00F13A1C">
        <w:trPr>
          <w:trHeight w:val="89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400 023,90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400 023,90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1355D7" w:rsidRPr="001355D7" w:rsidTr="00F13A1C">
        <w:trPr>
          <w:trHeight w:val="3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276 985,30</w:t>
            </w:r>
          </w:p>
        </w:tc>
      </w:tr>
      <w:tr w:rsidR="001355D7" w:rsidRPr="001355D7" w:rsidTr="00F13A1C">
        <w:trPr>
          <w:trHeight w:val="25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156 562,70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126 814,80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29 747,90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1355D7" w:rsidRPr="001355D7" w:rsidTr="00F13A1C">
        <w:trPr>
          <w:trHeight w:val="6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1355D7" w:rsidRPr="001355D7" w:rsidTr="00F13A1C">
        <w:trPr>
          <w:trHeight w:val="9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8 428,70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8 428,70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8 428,70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8 428,70</w:t>
            </w:r>
          </w:p>
        </w:tc>
      </w:tr>
      <w:tr w:rsidR="001355D7" w:rsidRPr="001355D7" w:rsidTr="00F13A1C">
        <w:trPr>
          <w:trHeight w:val="101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169,30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169,30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766 080,70</w:t>
            </w:r>
          </w:p>
        </w:tc>
      </w:tr>
      <w:tr w:rsidR="001355D7" w:rsidRPr="001355D7" w:rsidTr="00F13A1C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754 666,80</w:t>
            </w:r>
          </w:p>
        </w:tc>
      </w:tr>
      <w:tr w:rsidR="001355D7" w:rsidRPr="001355D7" w:rsidTr="00F13A1C">
        <w:trPr>
          <w:trHeight w:val="1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754 666,80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369 171,50</w:t>
            </w:r>
          </w:p>
        </w:tc>
      </w:tr>
      <w:tr w:rsidR="001355D7" w:rsidRPr="001355D7" w:rsidTr="00F13A1C">
        <w:trPr>
          <w:trHeight w:val="68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222 433,70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152 782,20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 xml:space="preserve"> )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69 651,50</w:t>
            </w:r>
          </w:p>
        </w:tc>
      </w:tr>
      <w:tr w:rsidR="001355D7" w:rsidRPr="001355D7" w:rsidTr="00F13A1C">
        <w:trPr>
          <w:trHeight w:val="6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146 737,80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146 737,80</w:t>
            </w:r>
          </w:p>
        </w:tc>
      </w:tr>
      <w:tr w:rsidR="001355D7" w:rsidRPr="001355D7" w:rsidTr="00F13A1C">
        <w:trPr>
          <w:trHeight w:val="32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1355D7" w:rsidRPr="001355D7" w:rsidTr="00F13A1C">
        <w:trPr>
          <w:trHeight w:val="29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1355D7" w:rsidRPr="001355D7" w:rsidTr="00F13A1C">
        <w:trPr>
          <w:trHeight w:val="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1355D7" w:rsidRPr="001355D7" w:rsidTr="004B18D2">
        <w:trPr>
          <w:trHeight w:val="22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1355D7" w:rsidRPr="001355D7" w:rsidTr="00F13A1C">
        <w:trPr>
          <w:trHeight w:val="14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1355D7" w:rsidRPr="001355D7" w:rsidTr="00F13A1C">
        <w:trPr>
          <w:trHeight w:val="8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10 449,20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10 449,20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10 449,20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10 449,20</w:t>
            </w:r>
          </w:p>
        </w:tc>
      </w:tr>
      <w:tr w:rsidR="001355D7" w:rsidRPr="001355D7" w:rsidTr="00F13A1C">
        <w:trPr>
          <w:trHeight w:val="78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532,70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532,70</w:t>
            </w:r>
          </w:p>
        </w:tc>
      </w:tr>
      <w:tr w:rsidR="001355D7" w:rsidRPr="001355D7" w:rsidTr="00F13A1C">
        <w:trPr>
          <w:trHeight w:val="94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432,00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432,00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27 846,10</w:t>
            </w:r>
          </w:p>
        </w:tc>
      </w:tr>
      <w:tr w:rsidR="001355D7" w:rsidRPr="001355D7" w:rsidTr="00F13A1C">
        <w:trPr>
          <w:trHeight w:val="8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27 706,10</w:t>
            </w:r>
          </w:p>
        </w:tc>
      </w:tr>
      <w:tr w:rsidR="001355D7" w:rsidRPr="001355D7" w:rsidTr="00F13A1C">
        <w:trPr>
          <w:trHeight w:val="95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27 706,10</w:t>
            </w:r>
          </w:p>
        </w:tc>
      </w:tr>
      <w:tr w:rsidR="001355D7" w:rsidRPr="001355D7" w:rsidTr="00F13A1C">
        <w:trPr>
          <w:trHeight w:val="14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27 706,10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27 624,10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82,00</w:t>
            </w:r>
          </w:p>
        </w:tc>
      </w:tr>
      <w:tr w:rsidR="001355D7" w:rsidRPr="001355D7" w:rsidTr="004B18D2">
        <w:trPr>
          <w:trHeight w:val="1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355D7" w:rsidRPr="001355D7" w:rsidTr="00F13A1C">
        <w:trPr>
          <w:trHeight w:val="14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355D7" w:rsidRPr="001355D7" w:rsidTr="00F13A1C">
        <w:trPr>
          <w:trHeight w:val="102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355D7" w:rsidRPr="001355D7" w:rsidTr="00F13A1C">
        <w:trPr>
          <w:trHeight w:val="3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7 105,40</w:t>
            </w:r>
          </w:p>
        </w:tc>
      </w:tr>
      <w:tr w:rsidR="001355D7" w:rsidRPr="001355D7" w:rsidTr="00F13A1C">
        <w:trPr>
          <w:trHeight w:val="9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355D7" w:rsidRPr="001355D7" w:rsidTr="00F13A1C">
        <w:trPr>
          <w:trHeight w:val="5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355D7" w:rsidRPr="001355D7" w:rsidTr="00F13A1C">
        <w:trPr>
          <w:trHeight w:val="8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355D7" w:rsidRPr="001355D7" w:rsidTr="00F13A1C">
        <w:trPr>
          <w:trHeight w:val="11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355D7" w:rsidRPr="001355D7" w:rsidTr="004B18D2">
        <w:trPr>
          <w:trHeight w:val="1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6 832,40</w:t>
            </w:r>
          </w:p>
        </w:tc>
      </w:tr>
      <w:tr w:rsidR="001355D7" w:rsidRPr="001355D7" w:rsidTr="00F13A1C">
        <w:trPr>
          <w:trHeight w:val="6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по организации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отдыха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,о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здоровления,занятости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6 832,40</w:t>
            </w:r>
          </w:p>
        </w:tc>
      </w:tr>
      <w:tr w:rsidR="001355D7" w:rsidRPr="001355D7" w:rsidTr="00F13A1C">
        <w:trPr>
          <w:trHeight w:val="14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6 764,80</w:t>
            </w:r>
          </w:p>
        </w:tc>
      </w:tr>
      <w:tr w:rsidR="001355D7" w:rsidRPr="001355D7" w:rsidTr="00F13A1C">
        <w:trPr>
          <w:trHeight w:val="108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6 764,80</w:t>
            </w:r>
          </w:p>
        </w:tc>
      </w:tr>
      <w:tr w:rsidR="001355D7" w:rsidRPr="001355D7" w:rsidTr="00F13A1C">
        <w:trPr>
          <w:trHeight w:val="165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1355D7" w:rsidRPr="001355D7" w:rsidTr="00F13A1C">
        <w:trPr>
          <w:trHeight w:val="8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1355D7" w:rsidRPr="001355D7" w:rsidTr="00F13A1C">
        <w:trPr>
          <w:trHeight w:val="11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1355D7" w:rsidRPr="001355D7" w:rsidTr="00F13A1C">
        <w:trPr>
          <w:trHeight w:val="83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1355D7" w:rsidRPr="001355D7" w:rsidTr="00F13A1C">
        <w:trPr>
          <w:trHeight w:val="10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23 039,90</w:t>
            </w:r>
          </w:p>
        </w:tc>
      </w:tr>
      <w:tr w:rsidR="001355D7" w:rsidRPr="001355D7" w:rsidTr="00F13A1C">
        <w:trPr>
          <w:trHeight w:val="141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7 599,80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7 139,30</w:t>
            </w:r>
          </w:p>
        </w:tc>
      </w:tr>
      <w:tr w:rsidR="001355D7" w:rsidRPr="001355D7" w:rsidTr="00F13A1C">
        <w:trPr>
          <w:trHeight w:val="73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460,50</w:t>
            </w:r>
          </w:p>
        </w:tc>
      </w:tr>
      <w:tr w:rsidR="001355D7" w:rsidRPr="001355D7" w:rsidTr="00F13A1C">
        <w:trPr>
          <w:trHeight w:val="2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1355D7" w:rsidRPr="001355D7" w:rsidTr="00F13A1C">
        <w:trPr>
          <w:trHeight w:val="7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2 130,00</w:t>
            </w:r>
          </w:p>
        </w:tc>
      </w:tr>
      <w:tr w:rsidR="001355D7" w:rsidRPr="001355D7" w:rsidTr="00F13A1C">
        <w:trPr>
          <w:trHeight w:val="2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2 130,00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12 006,80</w:t>
            </w:r>
          </w:p>
        </w:tc>
      </w:tr>
      <w:tr w:rsidR="001355D7" w:rsidRPr="001355D7" w:rsidTr="00F13A1C">
        <w:trPr>
          <w:trHeight w:val="111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10 868,10</w:t>
            </w:r>
          </w:p>
        </w:tc>
      </w:tr>
      <w:tr w:rsidR="001355D7" w:rsidRPr="001355D7" w:rsidTr="00F13A1C">
        <w:trPr>
          <w:trHeight w:val="58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1 126,00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1355D7" w:rsidRPr="001355D7" w:rsidTr="00F13A1C">
        <w:trPr>
          <w:trHeight w:val="96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1 303,30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769,50</w:t>
            </w:r>
          </w:p>
        </w:tc>
      </w:tr>
      <w:tr w:rsidR="001355D7" w:rsidRPr="001355D7" w:rsidTr="00F13A1C">
        <w:trPr>
          <w:trHeight w:val="7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533,80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29 183,90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29 183,90</w:t>
            </w:r>
          </w:p>
        </w:tc>
      </w:tr>
      <w:tr w:rsidR="001355D7" w:rsidRPr="001355D7" w:rsidTr="00F13A1C">
        <w:trPr>
          <w:trHeight w:val="112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29 183,90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1355D7" w:rsidRPr="001355D7" w:rsidTr="00F13A1C">
        <w:trPr>
          <w:trHeight w:val="70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1355D7" w:rsidRPr="001355D7" w:rsidTr="00F13A1C">
        <w:trPr>
          <w:trHeight w:val="139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23 511,10</w:t>
            </w:r>
          </w:p>
        </w:tc>
      </w:tr>
      <w:tr w:rsidR="001355D7" w:rsidRPr="001355D7" w:rsidTr="00F13A1C">
        <w:trPr>
          <w:trHeight w:val="7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1355D7" w:rsidRPr="001355D7" w:rsidTr="00F13A1C">
        <w:trPr>
          <w:trHeight w:val="13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1355D7" w:rsidRPr="001355D7" w:rsidTr="00F13A1C">
        <w:trPr>
          <w:trHeight w:val="4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1355D7" w:rsidRPr="001355D7" w:rsidTr="00F13A1C">
        <w:trPr>
          <w:trHeight w:val="6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1355D7" w:rsidRPr="001355D7" w:rsidTr="004B18D2">
        <w:trPr>
          <w:trHeight w:val="22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10 437,80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10 437,80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3 750,10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3 750,10</w:t>
            </w:r>
          </w:p>
        </w:tc>
      </w:tr>
      <w:tr w:rsidR="001355D7" w:rsidRPr="001355D7" w:rsidTr="00F13A1C">
        <w:trPr>
          <w:trHeight w:val="15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1355D7" w:rsidRPr="001355D7" w:rsidTr="00F13A1C">
        <w:trPr>
          <w:trHeight w:val="73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1355D7" w:rsidRPr="001355D7" w:rsidTr="00F13A1C">
        <w:trPr>
          <w:trHeight w:val="7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4E5EFF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226 094,30</w:t>
            </w:r>
          </w:p>
        </w:tc>
      </w:tr>
      <w:tr w:rsidR="001355D7" w:rsidRPr="001355D7" w:rsidTr="00F13A1C">
        <w:trPr>
          <w:trHeight w:val="1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796,50</w:t>
            </w:r>
          </w:p>
        </w:tc>
      </w:tr>
      <w:tr w:rsidR="001355D7" w:rsidRPr="001355D7" w:rsidTr="00F13A1C">
        <w:trPr>
          <w:trHeight w:val="6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796,50</w:t>
            </w:r>
          </w:p>
        </w:tc>
      </w:tr>
      <w:tr w:rsidR="001355D7" w:rsidRPr="001355D7" w:rsidTr="004B18D2">
        <w:trPr>
          <w:trHeight w:val="3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796,50</w:t>
            </w:r>
          </w:p>
        </w:tc>
      </w:tr>
      <w:tr w:rsidR="001355D7" w:rsidRPr="001355D7" w:rsidTr="00F13A1C">
        <w:trPr>
          <w:trHeight w:val="12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796,50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796,50</w:t>
            </w:r>
          </w:p>
        </w:tc>
      </w:tr>
      <w:tr w:rsidR="001355D7" w:rsidRPr="001355D7" w:rsidTr="00F13A1C">
        <w:trPr>
          <w:trHeight w:val="3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41 702,80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41 552,80</w:t>
            </w:r>
          </w:p>
        </w:tc>
      </w:tr>
      <w:tr w:rsidR="001355D7" w:rsidRPr="001355D7" w:rsidTr="00F13A1C">
        <w:trPr>
          <w:trHeight w:val="48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41 552,80</w:t>
            </w:r>
          </w:p>
        </w:tc>
      </w:tr>
      <w:tr w:rsidR="001355D7" w:rsidRPr="001355D7" w:rsidTr="00F13A1C">
        <w:trPr>
          <w:trHeight w:val="49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41 535,40</w:t>
            </w:r>
          </w:p>
        </w:tc>
      </w:tr>
      <w:tr w:rsidR="001355D7" w:rsidRPr="001355D7" w:rsidTr="00F13A1C">
        <w:trPr>
          <w:trHeight w:val="107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41 535,40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41 535,40</w:t>
            </w:r>
          </w:p>
        </w:tc>
      </w:tr>
      <w:tr w:rsidR="001355D7" w:rsidRPr="001355D7" w:rsidTr="00F13A1C">
        <w:trPr>
          <w:trHeight w:val="8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1355D7" w:rsidRPr="001355D7" w:rsidTr="00F13A1C">
        <w:trPr>
          <w:trHeight w:val="44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Гранты за счет средств федерального бюджета и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1355D7" w:rsidRPr="001355D7" w:rsidTr="00F13A1C">
        <w:trPr>
          <w:trHeight w:val="68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КУЛЬТУРА</w:t>
            </w:r>
            <w:proofErr w:type="gramStart"/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,К</w:t>
            </w:r>
            <w:proofErr w:type="gramEnd"/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4E5EFF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183</w:t>
            </w:r>
            <w:r w:rsidR="001355D7" w:rsidRPr="001355D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554,80</w:t>
            </w:r>
          </w:p>
        </w:tc>
      </w:tr>
      <w:tr w:rsidR="001355D7" w:rsidRPr="001355D7" w:rsidTr="00F13A1C">
        <w:trPr>
          <w:trHeight w:val="86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1355D7" w:rsidRPr="001355D7" w:rsidTr="00F13A1C">
        <w:trPr>
          <w:trHeight w:val="73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355D7" w:rsidRPr="001355D7" w:rsidTr="00F13A1C">
        <w:trPr>
          <w:trHeight w:val="7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F13A1C">
        <w:trPr>
          <w:trHeight w:val="66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355D7" w:rsidRPr="001355D7" w:rsidTr="00F13A1C">
        <w:trPr>
          <w:trHeight w:val="7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150 466,60</w:t>
            </w:r>
          </w:p>
        </w:tc>
      </w:tr>
      <w:tr w:rsidR="001355D7" w:rsidRPr="001355D7" w:rsidTr="00F13A1C">
        <w:trPr>
          <w:trHeight w:val="34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4 263,70</w:t>
            </w:r>
          </w:p>
        </w:tc>
      </w:tr>
      <w:tr w:rsidR="001355D7" w:rsidRPr="001355D7" w:rsidTr="00F13A1C">
        <w:trPr>
          <w:trHeight w:val="36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4 263,70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4 263,70</w:t>
            </w:r>
          </w:p>
        </w:tc>
      </w:tr>
      <w:tr w:rsidR="001355D7" w:rsidRPr="001355D7" w:rsidTr="004B18D2">
        <w:trPr>
          <w:trHeight w:val="11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4 263,70</w:t>
            </w:r>
          </w:p>
        </w:tc>
      </w:tr>
      <w:tr w:rsidR="001355D7" w:rsidRPr="001355D7" w:rsidTr="00F13A1C">
        <w:trPr>
          <w:trHeight w:val="8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31 924,40</w:t>
            </w:r>
          </w:p>
        </w:tc>
      </w:tr>
      <w:tr w:rsidR="001355D7" w:rsidRPr="001355D7" w:rsidTr="00F13A1C">
        <w:trPr>
          <w:trHeight w:val="5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31 924,40</w:t>
            </w:r>
          </w:p>
        </w:tc>
      </w:tr>
      <w:tr w:rsidR="001355D7" w:rsidRPr="001355D7" w:rsidTr="00F13A1C">
        <w:trPr>
          <w:trHeight w:val="7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355D7" w:rsidRPr="001355D7" w:rsidTr="00F13A1C">
        <w:trPr>
          <w:trHeight w:val="65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31 824,40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31 824,40</w:t>
            </w:r>
          </w:p>
        </w:tc>
      </w:tr>
      <w:tr w:rsidR="001355D7" w:rsidRPr="001355D7" w:rsidTr="00F13A1C">
        <w:trPr>
          <w:trHeight w:val="6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4E5EF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r w:rsidR="004E5EFF">
              <w:rPr>
                <w:rFonts w:ascii="Times New Roman" w:hAnsi="Times New Roman" w:cs="Times New Roman"/>
                <w:color w:val="auto"/>
              </w:rPr>
              <w:t>4</w:t>
            </w:r>
            <w:r w:rsidRPr="001355D7">
              <w:rPr>
                <w:rFonts w:ascii="Times New Roman" w:hAnsi="Times New Roman" w:cs="Times New Roman"/>
                <w:color w:val="auto"/>
              </w:rPr>
              <w:t>4 278,50</w:t>
            </w:r>
          </w:p>
        </w:tc>
      </w:tr>
      <w:tr w:rsidR="001355D7" w:rsidRPr="001355D7" w:rsidTr="00F13A1C">
        <w:trPr>
          <w:trHeight w:val="8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4E5EF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r w:rsidR="004E5EFF">
              <w:rPr>
                <w:rFonts w:ascii="Times New Roman" w:hAnsi="Times New Roman" w:cs="Times New Roman"/>
                <w:color w:val="auto"/>
              </w:rPr>
              <w:t>4</w:t>
            </w:r>
            <w:r w:rsidRPr="001355D7">
              <w:rPr>
                <w:rFonts w:ascii="Times New Roman" w:hAnsi="Times New Roman" w:cs="Times New Roman"/>
                <w:color w:val="auto"/>
              </w:rPr>
              <w:t>4 278,50</w:t>
            </w:r>
          </w:p>
        </w:tc>
      </w:tr>
      <w:tr w:rsidR="001355D7" w:rsidRPr="001355D7" w:rsidTr="00F13A1C">
        <w:trPr>
          <w:trHeight w:val="4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4E5EF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r w:rsidR="004E5EFF">
              <w:rPr>
                <w:rFonts w:ascii="Times New Roman" w:hAnsi="Times New Roman" w:cs="Times New Roman"/>
                <w:color w:val="auto"/>
              </w:rPr>
              <w:t>4</w:t>
            </w:r>
            <w:r w:rsidRPr="001355D7">
              <w:rPr>
                <w:rFonts w:ascii="Times New Roman" w:hAnsi="Times New Roman" w:cs="Times New Roman"/>
                <w:color w:val="auto"/>
              </w:rPr>
              <w:t>4 278,50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108 174,60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4E5EFF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1355D7" w:rsidRPr="001355D7">
              <w:rPr>
                <w:rFonts w:ascii="Times New Roman" w:hAnsi="Times New Roman" w:cs="Times New Roman"/>
                <w:color w:val="auto"/>
              </w:rPr>
              <w:t>2 872,00</w:t>
            </w:r>
          </w:p>
        </w:tc>
      </w:tr>
      <w:tr w:rsidR="001355D7" w:rsidRPr="001355D7" w:rsidTr="00F13A1C">
        <w:trPr>
          <w:trHeight w:val="6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3 231,90</w:t>
            </w:r>
          </w:p>
        </w:tc>
      </w:tr>
      <w:tr w:rsidR="001355D7" w:rsidRPr="001355D7" w:rsidTr="004B18D2">
        <w:trPr>
          <w:trHeight w:val="157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1355D7" w:rsidRPr="001355D7" w:rsidTr="00F13A1C">
        <w:trPr>
          <w:trHeight w:val="5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Мероприятия в сфере культуры и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кинматографии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355D7" w:rsidRPr="001355D7" w:rsidTr="00F13A1C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355D7" w:rsidRPr="001355D7" w:rsidTr="00F13A1C">
        <w:trPr>
          <w:trHeight w:val="9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355D7" w:rsidRPr="001355D7" w:rsidTr="00F13A1C">
        <w:trPr>
          <w:trHeight w:val="93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355D7" w:rsidRPr="001355D7" w:rsidTr="00F13A1C">
        <w:trPr>
          <w:trHeight w:val="11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2 060,70</w:t>
            </w:r>
          </w:p>
        </w:tc>
      </w:tr>
      <w:tr w:rsidR="001355D7" w:rsidRPr="001355D7" w:rsidTr="00F13A1C">
        <w:trPr>
          <w:trHeight w:val="6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2 060,70</w:t>
            </w:r>
          </w:p>
        </w:tc>
      </w:tr>
      <w:tr w:rsidR="001355D7" w:rsidRPr="001355D7" w:rsidTr="00F13A1C">
        <w:trPr>
          <w:trHeight w:val="4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2 060,70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1 818,30</w:t>
            </w:r>
          </w:p>
        </w:tc>
      </w:tr>
      <w:tr w:rsidR="001355D7" w:rsidRPr="001355D7" w:rsidTr="00F13A1C">
        <w:trPr>
          <w:trHeight w:val="78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242,40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36,20</w:t>
            </w:r>
          </w:p>
        </w:tc>
      </w:tr>
      <w:tr w:rsidR="001355D7" w:rsidRPr="001355D7" w:rsidTr="00F13A1C">
        <w:trPr>
          <w:trHeight w:val="1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36,20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36,20</w:t>
            </w:r>
          </w:p>
        </w:tc>
      </w:tr>
      <w:tr w:rsidR="001355D7" w:rsidRPr="001355D7" w:rsidTr="00F13A1C">
        <w:trPr>
          <w:trHeight w:val="84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96 239,60</w:t>
            </w:r>
          </w:p>
        </w:tc>
      </w:tr>
      <w:tr w:rsidR="001355D7" w:rsidRPr="001355D7" w:rsidTr="00F13A1C">
        <w:trPr>
          <w:trHeight w:val="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1 683,90</w:t>
            </w:r>
          </w:p>
        </w:tc>
      </w:tr>
      <w:tr w:rsidR="001355D7" w:rsidRPr="001355D7" w:rsidTr="00F13A1C">
        <w:trPr>
          <w:trHeight w:val="76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1 683,90</w:t>
            </w:r>
          </w:p>
        </w:tc>
      </w:tr>
      <w:tr w:rsidR="001355D7" w:rsidRPr="001355D7" w:rsidTr="00F13A1C">
        <w:trPr>
          <w:trHeight w:val="2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1 329,30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1 274,50</w:t>
            </w:r>
          </w:p>
        </w:tc>
      </w:tr>
      <w:tr w:rsidR="001355D7" w:rsidRPr="001355D7" w:rsidTr="00F13A1C">
        <w:trPr>
          <w:trHeight w:val="1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</w:t>
            </w: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40,20</w:t>
            </w:r>
          </w:p>
        </w:tc>
      </w:tr>
      <w:tr w:rsidR="001355D7" w:rsidRPr="001355D7" w:rsidTr="00F13A1C">
        <w:trPr>
          <w:trHeight w:val="2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14,60</w:t>
            </w:r>
          </w:p>
        </w:tc>
      </w:tr>
      <w:tr w:rsidR="001355D7" w:rsidRPr="001355D7" w:rsidTr="00F13A1C">
        <w:trPr>
          <w:trHeight w:val="89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354,60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342,70</w:t>
            </w:r>
          </w:p>
        </w:tc>
      </w:tr>
      <w:tr w:rsidR="001355D7" w:rsidRPr="001355D7" w:rsidTr="00F13A1C">
        <w:trPr>
          <w:trHeight w:val="64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1355D7" w:rsidRPr="001355D7" w:rsidTr="00F13A1C">
        <w:trPr>
          <w:trHeight w:val="4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10 837,60</w:t>
            </w:r>
          </w:p>
        </w:tc>
      </w:tr>
      <w:tr w:rsidR="001355D7" w:rsidRPr="001355D7" w:rsidTr="004B18D2">
        <w:trPr>
          <w:trHeight w:val="1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241,20</w:t>
            </w:r>
          </w:p>
        </w:tc>
      </w:tr>
      <w:tr w:rsidR="001355D7" w:rsidRPr="001355D7" w:rsidTr="00F13A1C">
        <w:trPr>
          <w:trHeight w:val="113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230,70</w:t>
            </w:r>
          </w:p>
        </w:tc>
      </w:tr>
      <w:tr w:rsidR="001355D7" w:rsidRPr="001355D7" w:rsidTr="00F13A1C">
        <w:trPr>
          <w:trHeight w:val="6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230,70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230,70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230,70</w:t>
            </w:r>
          </w:p>
        </w:tc>
      </w:tr>
      <w:tr w:rsidR="001355D7" w:rsidRPr="001355D7" w:rsidTr="00F13A1C">
        <w:trPr>
          <w:trHeight w:val="57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355D7" w:rsidRPr="001355D7" w:rsidTr="00F13A1C">
        <w:trPr>
          <w:trHeight w:val="100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355D7" w:rsidRPr="001355D7" w:rsidTr="00F13A1C">
        <w:trPr>
          <w:trHeight w:val="11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355D7" w:rsidRPr="001355D7" w:rsidTr="004B18D2">
        <w:trPr>
          <w:trHeight w:val="1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355D7" w:rsidRPr="001355D7" w:rsidTr="00F13A1C">
        <w:trPr>
          <w:trHeight w:val="7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6 898,30</w:t>
            </w:r>
          </w:p>
        </w:tc>
      </w:tr>
      <w:tr w:rsidR="001355D7" w:rsidRPr="001355D7" w:rsidTr="00F13A1C">
        <w:trPr>
          <w:trHeight w:val="66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6 898,30</w:t>
            </w:r>
          </w:p>
        </w:tc>
      </w:tr>
      <w:tr w:rsidR="001355D7" w:rsidRPr="001355D7" w:rsidTr="00F13A1C">
        <w:trPr>
          <w:trHeight w:val="138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1355D7" w:rsidRPr="001355D7" w:rsidTr="00F13A1C">
        <w:trPr>
          <w:trHeight w:val="9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1355D7" w:rsidRPr="001355D7" w:rsidTr="00F13A1C">
        <w:trPr>
          <w:trHeight w:val="1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6 828,60</w:t>
            </w:r>
          </w:p>
        </w:tc>
      </w:tr>
      <w:tr w:rsidR="001355D7" w:rsidRPr="001355D7" w:rsidTr="00F13A1C">
        <w:trPr>
          <w:trHeight w:val="8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6 828,60</w:t>
            </w:r>
          </w:p>
        </w:tc>
      </w:tr>
      <w:tr w:rsidR="001355D7" w:rsidRPr="001355D7" w:rsidTr="00F13A1C">
        <w:trPr>
          <w:trHeight w:val="10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1355D7" w:rsidRPr="001355D7" w:rsidTr="00F13A1C">
        <w:trPr>
          <w:trHeight w:val="98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1355D7" w:rsidRPr="001355D7" w:rsidTr="00F13A1C">
        <w:trPr>
          <w:trHeight w:val="5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3 028,50</w:t>
            </w:r>
          </w:p>
        </w:tc>
      </w:tr>
      <w:tr w:rsidR="001355D7" w:rsidRPr="001355D7" w:rsidTr="00F13A1C">
        <w:trPr>
          <w:trHeight w:val="4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1355D7" w:rsidRPr="001355D7" w:rsidTr="00F13A1C">
        <w:trPr>
          <w:trHeight w:val="88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1355D7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1355D7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1355D7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1355D7" w:rsidRPr="001355D7" w:rsidTr="00F13A1C">
        <w:trPr>
          <w:trHeight w:val="76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1355D7" w:rsidRPr="001355D7" w:rsidTr="00F13A1C">
        <w:trPr>
          <w:trHeight w:val="3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1355D7" w:rsidRPr="001355D7" w:rsidTr="00400308">
        <w:trPr>
          <w:trHeight w:val="69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1355D7" w:rsidRPr="001355D7" w:rsidTr="00400308">
        <w:trPr>
          <w:trHeight w:val="4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2 893,60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2 893,60</w:t>
            </w:r>
          </w:p>
        </w:tc>
      </w:tr>
      <w:tr w:rsidR="001355D7" w:rsidRPr="001355D7" w:rsidTr="004B18D2">
        <w:trPr>
          <w:trHeight w:val="3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1 810,10</w:t>
            </w:r>
          </w:p>
        </w:tc>
      </w:tr>
      <w:tr w:rsidR="001355D7" w:rsidRPr="001355D7" w:rsidTr="00400308">
        <w:trPr>
          <w:trHeight w:val="84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8616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8616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1 810,10</w:t>
            </w:r>
          </w:p>
        </w:tc>
      </w:tr>
      <w:tr w:rsidR="001355D7" w:rsidRPr="001355D7" w:rsidTr="004B18D2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8616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55D7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1 705,40</w:t>
            </w:r>
          </w:p>
        </w:tc>
      </w:tr>
      <w:tr w:rsidR="001355D7" w:rsidRPr="001355D7" w:rsidTr="00400308">
        <w:trPr>
          <w:trHeight w:val="74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1355D7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104,70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</w:rPr>
              <w:t>81 908,00</w:t>
            </w:r>
          </w:p>
        </w:tc>
      </w:tr>
      <w:tr w:rsidR="001355D7" w:rsidRPr="001355D7" w:rsidTr="004B18D2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81 104,60</w:t>
            </w:r>
          </w:p>
        </w:tc>
      </w:tr>
      <w:tr w:rsidR="001355D7" w:rsidRPr="001355D7" w:rsidTr="00400308">
        <w:trPr>
          <w:trHeight w:val="9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78 457,40</w:t>
            </w:r>
          </w:p>
        </w:tc>
      </w:tr>
      <w:tr w:rsidR="001355D7" w:rsidRPr="001355D7" w:rsidTr="00400308">
        <w:trPr>
          <w:trHeight w:val="68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78 457,40</w:t>
            </w:r>
          </w:p>
        </w:tc>
      </w:tr>
      <w:tr w:rsidR="001355D7" w:rsidRPr="001355D7" w:rsidTr="00400308">
        <w:trPr>
          <w:trHeight w:val="85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78 457,40</w:t>
            </w:r>
          </w:p>
        </w:tc>
      </w:tr>
      <w:tr w:rsidR="001355D7" w:rsidRPr="001355D7" w:rsidTr="00400308">
        <w:trPr>
          <w:trHeight w:val="11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72 917,20</w:t>
            </w:r>
          </w:p>
        </w:tc>
      </w:tr>
      <w:tr w:rsidR="001355D7" w:rsidRPr="001355D7" w:rsidTr="00400308">
        <w:trPr>
          <w:trHeight w:val="27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59 436,60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13 480,60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5 539,70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5 270,30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269,40</w:t>
            </w:r>
          </w:p>
        </w:tc>
      </w:tr>
      <w:tr w:rsidR="001355D7" w:rsidRPr="001355D7" w:rsidTr="004B18D2">
        <w:trPr>
          <w:trHeight w:val="3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1 420,80</w:t>
            </w:r>
          </w:p>
        </w:tc>
      </w:tr>
      <w:tr w:rsidR="001355D7" w:rsidRPr="001355D7" w:rsidTr="004B18D2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1 420,80</w:t>
            </w:r>
          </w:p>
        </w:tc>
      </w:tr>
      <w:tr w:rsidR="001355D7" w:rsidRPr="001355D7" w:rsidTr="00400308">
        <w:trPr>
          <w:trHeight w:val="10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1355D7" w:rsidRPr="001355D7" w:rsidTr="004B18D2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1355D7" w:rsidRPr="001355D7" w:rsidTr="00400308">
        <w:trPr>
          <w:trHeight w:val="10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1355D7" w:rsidRPr="001355D7" w:rsidTr="00400308">
        <w:trPr>
          <w:trHeight w:val="33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lastRenderedPageBreak/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803,40</w:t>
            </w:r>
          </w:p>
        </w:tc>
      </w:tr>
      <w:tr w:rsidR="001355D7" w:rsidRPr="001355D7" w:rsidTr="00400308">
        <w:trPr>
          <w:trHeight w:val="103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803,40</w:t>
            </w:r>
          </w:p>
        </w:tc>
      </w:tr>
      <w:tr w:rsidR="001355D7" w:rsidRPr="001355D7" w:rsidTr="00400308">
        <w:trPr>
          <w:trHeight w:val="9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803,40</w:t>
            </w:r>
          </w:p>
        </w:tc>
      </w:tr>
      <w:tr w:rsidR="001355D7" w:rsidRPr="001355D7" w:rsidTr="00400308">
        <w:trPr>
          <w:trHeight w:val="2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803,40</w:t>
            </w:r>
          </w:p>
        </w:tc>
      </w:tr>
      <w:tr w:rsidR="001355D7" w:rsidRPr="001355D7" w:rsidTr="00400308">
        <w:trPr>
          <w:trHeight w:val="4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803,40</w:t>
            </w:r>
          </w:p>
        </w:tc>
      </w:tr>
      <w:tr w:rsidR="001355D7" w:rsidRPr="001355D7" w:rsidTr="00400308">
        <w:trPr>
          <w:trHeight w:val="90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55D7">
              <w:rPr>
                <w:rFonts w:ascii="Times New Roman" w:hAnsi="Times New Roman" w:cs="Times New Roman"/>
                <w:color w:val="auto"/>
              </w:rPr>
              <w:t>803,40</w:t>
            </w:r>
          </w:p>
        </w:tc>
      </w:tr>
      <w:tr w:rsidR="001355D7" w:rsidRPr="001355D7" w:rsidTr="004B18D2">
        <w:trPr>
          <w:trHeight w:val="39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1355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D7" w:rsidRPr="001355D7" w:rsidRDefault="001355D7" w:rsidP="004E5EF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1 8</w:t>
            </w:r>
            <w:r w:rsidR="004E5EF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  <w:r w:rsidRPr="001355D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3 680,50</w:t>
            </w:r>
          </w:p>
        </w:tc>
      </w:tr>
    </w:tbl>
    <w:p w:rsidR="006B531F" w:rsidRDefault="006B531F" w:rsidP="00BF0E7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BF0E7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4) в приложении 4 таблицу 1 «Распределение бюджетных ассигнований по разделам, подразделам, целевым статьям и группам </w:t>
      </w:r>
      <w:proofErr w:type="gramStart"/>
      <w:r w:rsidRPr="00196FF2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196FF2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на 2022 год» изложить в следующей редакции:      </w:t>
      </w:r>
    </w:p>
    <w:p w:rsidR="00F16CEB" w:rsidRPr="00196FF2" w:rsidRDefault="00F16CEB" w:rsidP="00BF0E79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Таблица 1</w:t>
      </w:r>
    </w:p>
    <w:p w:rsidR="00F16CEB" w:rsidRPr="00196FF2" w:rsidRDefault="00F16CEB" w:rsidP="001A0DB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-106" w:type="dxa"/>
        <w:tblLook w:val="00A0" w:firstRow="1" w:lastRow="0" w:firstColumn="1" w:lastColumn="0" w:noHBand="0" w:noVBand="0"/>
      </w:tblPr>
      <w:tblGrid>
        <w:gridCol w:w="10528"/>
      </w:tblGrid>
      <w:tr w:rsidR="00F16CEB" w:rsidRPr="00196FF2">
        <w:trPr>
          <w:trHeight w:val="989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68" w:type="dxa"/>
              <w:tblInd w:w="144" w:type="dxa"/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3514"/>
              <w:gridCol w:w="601"/>
              <w:gridCol w:w="274"/>
              <w:gridCol w:w="274"/>
              <w:gridCol w:w="1606"/>
              <w:gridCol w:w="810"/>
              <w:gridCol w:w="2423"/>
            </w:tblGrid>
            <w:tr w:rsidR="00F16CEB" w:rsidRPr="00196FF2" w:rsidTr="00400308">
              <w:trPr>
                <w:trHeight w:val="360"/>
              </w:trPr>
              <w:tc>
                <w:tcPr>
                  <w:tcW w:w="1016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по разделам, подразделам, целевым статьям и группам </w:t>
                  </w:r>
                  <w:proofErr w:type="gramStart"/>
                  <w:r w:rsidRPr="00196FF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видов расходов классификации расходов бюджета</w:t>
                  </w:r>
                  <w:proofErr w:type="gramEnd"/>
                  <w:r w:rsidRPr="00196FF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 Высокогорского муниципального района на 2022 год</w:t>
                  </w:r>
                </w:p>
              </w:tc>
            </w:tr>
            <w:tr w:rsidR="00F16CEB" w:rsidRPr="00196FF2" w:rsidTr="00400308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196FF2" w:rsidRDefault="00F16CEB" w:rsidP="003902C2">
                  <w:pPr>
                    <w:widowControl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51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5C27A2" w:rsidRPr="00F428F3" w:rsidRDefault="00F16CEB" w:rsidP="00F428F3">
                  <w:pPr>
                    <w:widowControl/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196FF2">
                    <w:rPr>
                      <w:rFonts w:ascii="Calibri" w:hAnsi="Calibri" w:cs="Calibri"/>
                      <w:sz w:val="22"/>
                      <w:szCs w:val="22"/>
                    </w:rPr>
                    <w:t>тыс</w:t>
                  </w:r>
                  <w:proofErr w:type="gramStart"/>
                  <w:r w:rsidRPr="00196FF2">
                    <w:rPr>
                      <w:rFonts w:ascii="Calibri" w:hAnsi="Calibri" w:cs="Calibri"/>
                      <w:sz w:val="22"/>
                      <w:szCs w:val="22"/>
                    </w:rPr>
                    <w:t>.р</w:t>
                  </w:r>
                  <w:proofErr w:type="gramEnd"/>
                  <w:r w:rsidRPr="00196FF2">
                    <w:rPr>
                      <w:rFonts w:ascii="Calibri" w:hAnsi="Calibri" w:cs="Calibri"/>
                      <w:sz w:val="22"/>
                      <w:szCs w:val="22"/>
                    </w:rPr>
                    <w:t>уб</w:t>
                  </w:r>
                  <w:proofErr w:type="spellEnd"/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Наименование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Рз</w:t>
                  </w:r>
                  <w:proofErr w:type="spellEnd"/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proofErr w:type="gramStart"/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ПР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КЦСР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ВР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2022 год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6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91 201,30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7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886,40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886,40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Глава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886,40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8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886,40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5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14 907,40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2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14 903,70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14 903,70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5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11 347,40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2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3 275,20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Иные бюджетные </w:t>
                  </w:r>
                  <w:r w:rsidR="00F428F3" w:rsidRPr="005C27A2">
                    <w:rPr>
                      <w:rFonts w:ascii="Times New Roman" w:hAnsi="Times New Roman" w:cs="Times New Roman"/>
                      <w:color w:val="auto"/>
                    </w:rPr>
                    <w:t>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281,10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7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1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60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5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30 170,50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0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29 815,90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29 461,30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66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22 480,50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1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6 865,90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4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354,60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342,70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1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354,60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66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354,60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Судебная система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0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1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3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10 694,00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9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10 694,00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10 694,00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0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9 529,50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5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1 154,00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0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Проведение выборов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Резервный фонд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2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8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Резервный фонд исполнительного комитета Высокогорского муниципального района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расходы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34 061,10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20 643,80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9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6 771,30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6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3 490,90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8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3 269,20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1 439,60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2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1 439,60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деятельности  комиссий по делам несовершеннолетних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730,60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0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685,20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45,40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3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Реализация государственных полномочий по деятельности административных комиссий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42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F428F3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полномочий по 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гос. 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>к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онтролю</w:t>
                  </w:r>
                  <w:proofErr w:type="gram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в области долевого строительства многоквартирных домов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554,60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324,60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230,00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1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0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26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8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Страхование муниципальных служащих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3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9900097071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4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9900097071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9 237,20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5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1 317,10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7 919,70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1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1 292,10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63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1 021,00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271,10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337,70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21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337,70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0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25,10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25,10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5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1 089,00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986,80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1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102,20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7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2 309,70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2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>про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08Е0000000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2 309,70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1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1 308,30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1 001,40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6 064,90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1 571,00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8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3 717,20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776,70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3 616,00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0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3 616,00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оборона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3 854,90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3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3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4 352,00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5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4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5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пожарной безопасности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2 930,60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6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2 164,90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9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2 147,90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28,40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3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28,40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5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737,30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9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737,30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0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1 387,80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5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1 387,80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71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1 387,80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экономика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76 037,50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Сельское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3 964,50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8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1420900000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3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8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7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Субсидии на поддержку  животноводства в ЛПХ (за счет средств местного бюджета)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1420271420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1 855,40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1420271420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1 855,40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9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Средства,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428F3"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62,00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1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62,00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Водное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428F3"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464,10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0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464,10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содержание ГТС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0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Транспорт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9900003180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Дорожный фонд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64 693,80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7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43 246,60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Дорожное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43 246,60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0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43 246,60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43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1 683,30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1 683,30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54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17 863,70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7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17 863,70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1 900,20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9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1 900,20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0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0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0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Жилищно-коммунальное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75 212,30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17 608,00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65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7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0450100000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6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428F3"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передаваемые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1 257,60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8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1 257,60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9900076040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8 427,40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2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9900076040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9 689,40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47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5 278,00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5 278,00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24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428F3"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передаваемые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F428F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3 663,30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3 663,30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8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748,10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748,10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Благоустройство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47 914,90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6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2 822,00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8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2 822,00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11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5C27A2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2 020,00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5C27A2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2 020,00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56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1 445,00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8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1 445,00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8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17 008,60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17 008,60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передаваемые для компенсации дополнительных расходов,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24 619,30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24 619,30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Охрана окружающей среды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06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3 391,00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3 391,00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20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передаваемые для компенсации дополнительных расходов,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3 391,00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3 391,00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1 287 044,50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Дошкольное образование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408 621,90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8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400 023,90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400 023,90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90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80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6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276 985,30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156 562,70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4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126 814,80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29 747,90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2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120 422,60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120 422,60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3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8 428,70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8 428,70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0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8 428,70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3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8 428,70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6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169,30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8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169,30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766 080,70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0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754 666,80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754 666,80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369 171,50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222 433,70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2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152 782,20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69 651,50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146 737,80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5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146 737,80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93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350 411,00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94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315 803,80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315 803,80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9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34 607,20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34 607,20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09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21 050,60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21 050,60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38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Софинансирование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14 033,70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4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14 033,70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5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10 449,20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2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10 449,20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10 449,20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10 449,20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7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432,00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8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432,00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8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направленные на развитие образования в Республике Татарстан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532,70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1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532,70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69 548,90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6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69 241,50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69 241,50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40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27 706,10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4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27 624,10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2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82,00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8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41 535,40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8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41 535,40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8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8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6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5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0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8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0870144050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5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0870144050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17 943,00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5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16 898,20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139,00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8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139,00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2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139,00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1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139,00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3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13 730,70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оздоровления,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занятости детей и молодежи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13 730,70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9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13 593,40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7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13 593,40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Софинансируемые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137,30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2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137,30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4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8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2 893,60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2 893,60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2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0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491,20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9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5C27A2" w:rsidRPr="005C27A2" w:rsidTr="00F13A1C">
              <w:tblPrEx>
                <w:tblLook w:val="04A0" w:firstRow="1" w:lastRow="0" w:firstColumn="1" w:lastColumn="0" w:noHBand="0" w:noVBand="1"/>
              </w:tblPrEx>
              <w:trPr>
                <w:trHeight w:val="55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5C27A2" w:rsidRPr="005C27A2" w:rsidTr="00F13A1C">
              <w:tblPrEx>
                <w:tblLook w:val="04A0" w:firstRow="1" w:lastRow="0" w:firstColumn="1" w:lastColumn="0" w:noHBand="0" w:noVBand="1"/>
              </w:tblPrEx>
              <w:trPr>
                <w:trHeight w:val="113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9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6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2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57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1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24 850,00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8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7 599,80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14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7 139,30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8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460,50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1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направленные на развитие образования в Республике Татарстан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2 130,00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Стипендии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2 130,00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2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13 816,90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2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12 573,50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1 230,70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12,70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3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</w:t>
                  </w:r>
                  <w:proofErr w:type="gramEnd"/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1 303,30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0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</w:t>
                  </w:r>
                  <w:proofErr w:type="gramEnd"/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769,50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</w:t>
                  </w:r>
                  <w:proofErr w:type="gramEnd"/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533,80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Культура, кинематография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336D3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</w:t>
                  </w:r>
                  <w:r w:rsidR="00336D34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</w:t>
                  </w: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3 684,80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5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364,50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2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8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2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8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50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4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3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5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0640120991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150 466,60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4 263,70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52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4 263,70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музеев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4 263,70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1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4 263,70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7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31 924,40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5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31 924,40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2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8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31 824,40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2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31 824,40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8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336D3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r w:rsidR="00336D34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4 278,50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62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336D3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r w:rsidR="00336D34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4 278,50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5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336D3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r w:rsidR="00336D34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4 278,50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24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м(</w:t>
                  </w:r>
                  <w:proofErr w:type="gram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108 174,60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8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336D34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  <w:r w:rsidR="005C27A2" w:rsidRPr="005C27A2">
                    <w:rPr>
                      <w:rFonts w:ascii="Times New Roman" w:hAnsi="Times New Roman" w:cs="Times New Roman"/>
                      <w:color w:val="auto"/>
                    </w:rPr>
                    <w:t>2 872,00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7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3 231,90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59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087А255193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062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40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proofErr w:type="gram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97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087А255195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08Ж0144100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06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0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08Ж0144100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81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4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7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3850000000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9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3850100000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5C27A2" w:rsidRPr="005C27A2" w:rsidTr="00F13A1C">
              <w:tblPrEx>
                <w:tblLook w:val="04A0" w:firstRow="1" w:lastRow="0" w:firstColumn="1" w:lastColumn="0" w:noHBand="0" w:noVBand="1"/>
              </w:tblPrEx>
              <w:trPr>
                <w:trHeight w:val="134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передаваемые для компенсации дополнительных расходов,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126,00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126,00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8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2 060,70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66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2 060,70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56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2 060,70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33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1 818,30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84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242,40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Здравоохранение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09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904,30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1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29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13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0110200000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по проведению противоэпидемических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0110202110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33 396,90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Пенсионное обеспечение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9900149100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9900149100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2 189,70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36,20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8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36,20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115,00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3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115,00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211,50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3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211,50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84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1 827,00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3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"Улучшение жилищных условий граждан Российской Федерации, проживающих в сельских территориях"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1 827,00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7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14701L5760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1 827,00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39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14701L5760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1 827,00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Охрана семьи и детства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30 558,60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29 183,90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58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5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питанием обучающихся в образовательных организациях»</w:t>
                  </w:r>
                  <w:proofErr w:type="gramEnd"/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0310200000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27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93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5C27A2" w:rsidRPr="005C27A2" w:rsidTr="00F13A1C">
              <w:tblPrEx>
                <w:tblLook w:val="04A0" w:firstRow="1" w:lastRow="0" w:firstColumn="1" w:lastColumn="0" w:noHBand="0" w:noVBand="1"/>
              </w:tblPrEx>
              <w:trPr>
                <w:trHeight w:val="74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23 511,10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3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14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5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7 363,60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72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15,00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6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10 437,80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10 437,80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57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3 750,10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3 750,10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153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возмездно</w:t>
                  </w:r>
                  <w:proofErr w:type="spellEnd"/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1 944,60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57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1 944,60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жильем молодых семей в Республике Татарстан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1 374,70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1 374,70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195,50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195,50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84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195,50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4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ФИЗИЧЕСКАЯ КУЛЬТУРА И СПОРТ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81 908,00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Физическая культура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81 104,60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4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78 457,40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3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78 457,40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86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78 457,40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00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3720142330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0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3720142330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1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72 917,20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8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59 436,60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9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13 480,60</w:t>
                  </w:r>
                </w:p>
              </w:tc>
            </w:tr>
            <w:tr w:rsidR="005C27A2" w:rsidRPr="005C27A2" w:rsidTr="00F13A1C">
              <w:tblPrEx>
                <w:tblLook w:val="04A0" w:firstRow="1" w:lastRow="0" w:firstColumn="1" w:lastColumn="0" w:noHBand="0" w:noVBand="1"/>
              </w:tblPrEx>
              <w:trPr>
                <w:trHeight w:val="48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5 539,70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136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5 270,30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92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269,40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2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Развитие детско-юношеского спорта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1 420,80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11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1 420,80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11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7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7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9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9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Массовый спорт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102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3710000000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9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3710100000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42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803,40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489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СРЕДСТВА МАССОВОЙ ИНФОРМАЦИИ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1 740,00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5C27A2">
                    <w:rPr>
                      <w:rFonts w:ascii="Times New Roman" w:hAnsi="Times New Roman" w:cs="Times New Roman"/>
                    </w:rPr>
                    <w:t>Телевидение и радиовещание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587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5C27A2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982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Субсидии юридическим лицам (кроме некоммерческих организаций),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индивидуальным предпринимателям и физическим лицам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5C27A2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2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30 953,00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8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19 799,20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630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19 799,20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91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17 879,00</w:t>
                  </w:r>
                </w:p>
              </w:tc>
            </w:tr>
            <w:tr w:rsidR="005C27A2" w:rsidRPr="005C27A2" w:rsidTr="00705789">
              <w:tblPrEx>
                <w:tblLook w:val="04A0" w:firstRow="1" w:lastRow="0" w:firstColumn="1" w:lastColumn="0" w:noHBand="0" w:noVBand="1"/>
              </w:tblPrEx>
              <w:trPr>
                <w:trHeight w:val="27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17 879,00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2254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Дотация на выравнивание бюджетной обеспеченности поселений</w:t>
                  </w:r>
                  <w:proofErr w:type="gramStart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,</w:t>
                  </w:r>
                  <w:proofErr w:type="gramEnd"/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1 920,20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1 920,20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39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 xml:space="preserve">Прочие межбюджетные трансферты </w:t>
                  </w: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общего характера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11 153,80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11 153,80</w:t>
                  </w:r>
                </w:p>
              </w:tc>
            </w:tr>
            <w:tr w:rsidR="005C27A2" w:rsidRPr="005C27A2" w:rsidTr="00D157B7">
              <w:tblPrEx>
                <w:tblLook w:val="04A0" w:firstRow="1" w:lastRow="0" w:firstColumn="1" w:lastColumn="0" w:noHBand="0" w:noVBand="1"/>
              </w:tblPrEx>
              <w:trPr>
                <w:trHeight w:val="477"/>
              </w:trPr>
              <w:tc>
                <w:tcPr>
                  <w:tcW w:w="418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27A2" w:rsidRPr="005C27A2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C27A2">
                    <w:rPr>
                      <w:rFonts w:ascii="Times New Roman" w:hAnsi="Times New Roman" w:cs="Times New Roman"/>
                      <w:color w:val="auto"/>
                    </w:rPr>
                    <w:t>11 153,80</w:t>
                  </w:r>
                </w:p>
              </w:tc>
            </w:tr>
            <w:tr w:rsidR="005C27A2" w:rsidRPr="005C27A2" w:rsidTr="00400308">
              <w:tblPrEx>
                <w:tblLook w:val="04A0" w:firstRow="1" w:lastRow="0" w:firstColumn="1" w:lastColumn="0" w:noHBand="0" w:noVBand="1"/>
              </w:tblPrEx>
              <w:trPr>
                <w:trHeight w:val="315"/>
              </w:trPr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hideMark/>
                </w:tcPr>
                <w:p w:rsidR="005C27A2" w:rsidRPr="00B471FA" w:rsidRDefault="005C27A2" w:rsidP="005C27A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ВСЕГО РАСХОДОВ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C27A2" w:rsidRPr="00B471FA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C27A2" w:rsidRPr="00B471FA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C27A2" w:rsidRPr="00B471FA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C27A2" w:rsidRPr="00B471FA" w:rsidRDefault="005C27A2" w:rsidP="005C27A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C27A2" w:rsidRPr="00B471FA" w:rsidRDefault="005C27A2" w:rsidP="00336D3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471FA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1 8</w:t>
                  </w:r>
                  <w:r w:rsidR="00336D34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</w:t>
                  </w:r>
                  <w:r w:rsidRPr="00B471FA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3 680,50</w:t>
                  </w:r>
                </w:p>
              </w:tc>
            </w:tr>
          </w:tbl>
          <w:p w:rsidR="00F16CEB" w:rsidRPr="00196FF2" w:rsidRDefault="00F16CEB" w:rsidP="00A7630A">
            <w:pPr>
              <w:widowControl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705789" w:rsidRDefault="00705789" w:rsidP="0010364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127752" w:rsidP="00E36710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6CEB" w:rsidRPr="00196FF2">
        <w:rPr>
          <w:rFonts w:ascii="Times New Roman" w:hAnsi="Times New Roman" w:cs="Times New Roman"/>
          <w:sz w:val="28"/>
          <w:szCs w:val="28"/>
        </w:rPr>
        <w:t>) в статье 13 цифры «</w:t>
      </w:r>
      <w:r w:rsidRPr="00196FF2">
        <w:rPr>
          <w:rFonts w:ascii="Times New Roman" w:hAnsi="Times New Roman" w:cs="Times New Roman"/>
          <w:sz w:val="28"/>
          <w:szCs w:val="28"/>
        </w:rPr>
        <w:t>1 047 119,0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16CEB" w:rsidRPr="00196FF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F16CEB"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B471FA">
        <w:rPr>
          <w:rFonts w:ascii="Times New Roman" w:hAnsi="Times New Roman" w:cs="Times New Roman"/>
          <w:sz w:val="28"/>
          <w:szCs w:val="28"/>
        </w:rPr>
        <w:t>1 156 639,9</w:t>
      </w:r>
      <w:r w:rsidR="00F16CEB"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2022 году» изложить в следующей редакции:</w:t>
      </w:r>
    </w:p>
    <w:tbl>
      <w:tblPr>
        <w:tblW w:w="15722" w:type="dxa"/>
        <w:tblInd w:w="-106" w:type="dxa"/>
        <w:tblLook w:val="00A0" w:firstRow="1" w:lastRow="0" w:firstColumn="1" w:lastColumn="0" w:noHBand="0" w:noVBand="0"/>
      </w:tblPr>
      <w:tblGrid>
        <w:gridCol w:w="10493"/>
        <w:gridCol w:w="1438"/>
        <w:gridCol w:w="2136"/>
        <w:gridCol w:w="1655"/>
      </w:tblGrid>
      <w:tr w:rsidR="00F16CEB" w:rsidRPr="00196FF2" w:rsidTr="00705789">
        <w:trPr>
          <w:gridAfter w:val="2"/>
          <w:wAfter w:w="3791" w:type="dxa"/>
          <w:trHeight w:val="312"/>
        </w:trPr>
        <w:tc>
          <w:tcPr>
            <w:tcW w:w="1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7752" w:rsidRPr="00127752" w:rsidRDefault="00127752" w:rsidP="00127752">
            <w:pPr>
              <w:widowControl/>
              <w:tabs>
                <w:tab w:val="left" w:pos="9462"/>
              </w:tabs>
              <w:ind w:right="1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из бюджета Республики Татарстан</w:t>
            </w:r>
          </w:p>
          <w:p w:rsidR="00127752" w:rsidRDefault="00127752" w:rsidP="00127752">
            <w:pPr>
              <w:widowControl/>
              <w:tabs>
                <w:tab w:val="left" w:pos="9462"/>
              </w:tabs>
              <w:ind w:right="1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Высокогорскому муниципальному району  </w:t>
            </w:r>
          </w:p>
          <w:p w:rsidR="00127752" w:rsidRPr="00196FF2" w:rsidRDefault="00127752" w:rsidP="00127752">
            <w:pPr>
              <w:widowControl/>
              <w:tabs>
                <w:tab w:val="left" w:pos="9462"/>
                <w:tab w:val="left" w:pos="10029"/>
              </w:tabs>
              <w:ind w:right="140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16CEB" w:rsidRPr="00196FF2" w:rsidTr="00705789">
        <w:trPr>
          <w:trHeight w:val="312"/>
        </w:trPr>
        <w:tc>
          <w:tcPr>
            <w:tcW w:w="10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66" w:type="dxa"/>
              <w:tblInd w:w="101" w:type="dxa"/>
              <w:tblLook w:val="04A0" w:firstRow="1" w:lastRow="0" w:firstColumn="1" w:lastColumn="0" w:noHBand="0" w:noVBand="1"/>
            </w:tblPr>
            <w:tblGrid>
              <w:gridCol w:w="5387"/>
              <w:gridCol w:w="3119"/>
              <w:gridCol w:w="1660"/>
            </w:tblGrid>
            <w:tr w:rsidR="00127752" w:rsidRPr="00127752" w:rsidTr="00705789">
              <w:trPr>
                <w:trHeight w:val="612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27752" w:rsidRPr="00127752" w:rsidRDefault="00127752" w:rsidP="0012775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bookmarkStart w:id="1" w:name="_GoBack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Наименование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752" w:rsidRPr="00127752" w:rsidRDefault="00127752" w:rsidP="0012775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Код  дохода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752" w:rsidRPr="00127752" w:rsidRDefault="00127752" w:rsidP="0012775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Сумма на 2022 год</w:t>
                  </w:r>
                </w:p>
              </w:tc>
            </w:tr>
            <w:tr w:rsidR="00127752" w:rsidRPr="00127752" w:rsidTr="00705789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 ПОСТУПЛЕНИЯ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2  00  00000  00  0000  000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1 156 639,9</w:t>
                  </w:r>
                </w:p>
              </w:tc>
            </w:tr>
            <w:tr w:rsidR="00127752" w:rsidRPr="00127752" w:rsidTr="00705789">
              <w:trPr>
                <w:trHeight w:val="69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Безвозмездные поступления от других бюджетов бюджетной системы РФ, кроме бюджетов государственных внебюджетных фондов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2  02  00000  00  0000  000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1 138 428,5</w:t>
                  </w:r>
                </w:p>
              </w:tc>
            </w:tr>
            <w:tr w:rsidR="00127752" w:rsidRPr="00127752" w:rsidTr="00705789">
              <w:trPr>
                <w:trHeight w:val="37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Дотации от других бюджетов бюджетной системы РФ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2  02  15001  00  0000  150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28 641,9</w:t>
                  </w:r>
                </w:p>
              </w:tc>
            </w:tr>
            <w:tr w:rsidR="00127752" w:rsidRPr="00127752" w:rsidTr="00705789">
              <w:trPr>
                <w:trHeight w:val="33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Дотации  на выравнивание  бюджетной  обеспеченности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2  02  15001  05  0000  150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28 641,9</w:t>
                  </w:r>
                </w:p>
              </w:tc>
            </w:tr>
            <w:tr w:rsidR="00127752" w:rsidRPr="00127752" w:rsidTr="00705789">
              <w:trPr>
                <w:trHeight w:val="36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ОТ ДРУГИХ  БЮДЖЕТОВ БЮДЖЕТНОЙ СИСТЕМЫ РФ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2  02  30000  00  0000  150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516 165,60</w:t>
                  </w:r>
                </w:p>
              </w:tc>
            </w:tr>
            <w:tr w:rsidR="00127752" w:rsidRPr="00127752" w:rsidTr="00705789">
              <w:trPr>
                <w:trHeight w:val="41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на государственную регистрацию актов гражданского  состояния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2  02  35930 00  0000  150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1 292,1</w:t>
                  </w:r>
                </w:p>
              </w:tc>
            </w:tr>
            <w:tr w:rsidR="00127752" w:rsidRPr="00127752" w:rsidTr="00705789">
              <w:trPr>
                <w:trHeight w:val="752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на государственную регистрацию актов гражданского  состояния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2  02  35930  05  0000  150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1 292,1</w:t>
                  </w:r>
                </w:p>
              </w:tc>
            </w:tr>
            <w:tr w:rsidR="00127752" w:rsidRPr="00127752" w:rsidTr="00705789">
              <w:trPr>
                <w:trHeight w:val="32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2  02  35118  00  0000  150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3 854,9</w:t>
                  </w:r>
                </w:p>
              </w:tc>
            </w:tr>
            <w:tr w:rsidR="00127752" w:rsidRPr="00127752" w:rsidTr="00705789">
              <w:trPr>
                <w:trHeight w:val="982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2  02  35118  05  0000  150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3 854,9</w:t>
                  </w:r>
                </w:p>
              </w:tc>
            </w:tr>
            <w:tr w:rsidR="00127752" w:rsidRPr="00127752" w:rsidTr="00705789">
              <w:trPr>
                <w:trHeight w:val="76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2  02  35120  00  0000  150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216,3</w:t>
                  </w:r>
                </w:p>
              </w:tc>
            </w:tr>
            <w:tr w:rsidR="00127752" w:rsidRPr="00127752" w:rsidTr="00705789">
              <w:trPr>
                <w:trHeight w:val="50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муниципальным районам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2  02  35120  05  0000  150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216,3</w:t>
                  </w:r>
                </w:p>
              </w:tc>
            </w:tr>
            <w:tr w:rsidR="00127752" w:rsidRPr="00127752" w:rsidTr="00705789">
              <w:trPr>
                <w:trHeight w:val="65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муниципальных образований на ежемесячное денежное вознаграждение за классное руководство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2  02  35303  00  0000  150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34 607,2</w:t>
                  </w:r>
                </w:p>
              </w:tc>
            </w:tr>
            <w:tr w:rsidR="00127752" w:rsidRPr="00127752" w:rsidTr="00F13A1C">
              <w:trPr>
                <w:trHeight w:val="27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на реализацию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в </w:t>
                  </w: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части ежемесячного денежного вознаграждения </w:t>
                  </w: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за классное руководство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пед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работникам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2  02  35303  05  0000  150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34 607,2</w:t>
                  </w:r>
                </w:p>
              </w:tc>
            </w:tr>
            <w:tr w:rsidR="00127752" w:rsidRPr="00127752" w:rsidTr="00705789">
              <w:trPr>
                <w:trHeight w:val="62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lastRenderedPageBreak/>
                    <w:t>Субвенции местным бюджетам  на выполнение передаваемых полномочий субъектов РФ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2  02  30024  00  0000  150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460 062,6</w:t>
                  </w:r>
                </w:p>
              </w:tc>
            </w:tr>
            <w:tr w:rsidR="00127752" w:rsidRPr="00127752" w:rsidTr="00705789">
              <w:trPr>
                <w:trHeight w:val="32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в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т.ч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 субвенции на частичное финансирование общеобразовательных учреждений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315 803,8</w:t>
                  </w:r>
                </w:p>
              </w:tc>
            </w:tr>
            <w:tr w:rsidR="00127752" w:rsidRPr="00127752" w:rsidTr="00705789">
              <w:trPr>
                <w:trHeight w:val="65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образованию и организации комиссий по делам несовершеннолетних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730,6</w:t>
                  </w:r>
                </w:p>
              </w:tc>
            </w:tr>
            <w:tr w:rsidR="00127752" w:rsidRPr="00127752" w:rsidTr="00705789">
              <w:trPr>
                <w:trHeight w:val="69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образованию и организации административных комиссий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370,0</w:t>
                  </w:r>
                </w:p>
              </w:tc>
            </w:tr>
            <w:tr w:rsidR="00127752" w:rsidRPr="00127752" w:rsidTr="00705789">
              <w:trPr>
                <w:trHeight w:val="97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1 920,2</w:t>
                  </w:r>
                </w:p>
              </w:tc>
            </w:tr>
            <w:tr w:rsidR="00127752" w:rsidRPr="00127752" w:rsidTr="00705789">
              <w:trPr>
                <w:trHeight w:val="13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в сфере молодежной политики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354,6</w:t>
                  </w:r>
                </w:p>
              </w:tc>
            </w:tr>
            <w:tr w:rsidR="00127752" w:rsidRPr="00127752" w:rsidTr="00705789">
              <w:trPr>
                <w:trHeight w:val="143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1 424,2</w:t>
                  </w:r>
                </w:p>
              </w:tc>
            </w:tr>
            <w:tr w:rsidR="00127752" w:rsidRPr="00127752" w:rsidTr="00705789">
              <w:trPr>
                <w:trHeight w:val="125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622,9</w:t>
                  </w:r>
                </w:p>
              </w:tc>
            </w:tr>
            <w:tr w:rsidR="00127752" w:rsidRPr="00127752" w:rsidTr="00705789">
              <w:trPr>
                <w:trHeight w:val="99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122 593,2</w:t>
                  </w:r>
                </w:p>
              </w:tc>
            </w:tr>
            <w:tr w:rsidR="00127752" w:rsidRPr="00127752" w:rsidTr="00705789">
              <w:trPr>
                <w:trHeight w:val="41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в области образования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354,6</w:t>
                  </w:r>
                </w:p>
              </w:tc>
            </w:tr>
            <w:tr w:rsidR="00127752" w:rsidRPr="00127752" w:rsidTr="00705789">
              <w:trPr>
                <w:trHeight w:val="76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по государственному контролю в области долевого строительства многоквартирных домов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554,6</w:t>
                  </w:r>
                </w:p>
              </w:tc>
            </w:tr>
            <w:tr w:rsidR="00127752" w:rsidRPr="00127752" w:rsidTr="00705789">
              <w:trPr>
                <w:trHeight w:val="44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полномочия в области архивного дела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63,8</w:t>
                  </w:r>
                </w:p>
              </w:tc>
            </w:tr>
            <w:tr w:rsidR="00127752" w:rsidRPr="00127752" w:rsidTr="00705789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субвенция на опеку и попечительство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1 089,0</w:t>
                  </w:r>
                </w:p>
              </w:tc>
            </w:tr>
            <w:tr w:rsidR="00127752" w:rsidRPr="00127752" w:rsidTr="00705789">
              <w:trPr>
                <w:trHeight w:val="67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7 599,8</w:t>
                  </w:r>
                </w:p>
              </w:tc>
            </w:tr>
            <w:tr w:rsidR="00127752" w:rsidRPr="00127752" w:rsidTr="00705789">
              <w:trPr>
                <w:trHeight w:val="99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3,7</w:t>
                  </w:r>
                </w:p>
              </w:tc>
            </w:tr>
            <w:tr w:rsidR="00127752" w:rsidRPr="00127752" w:rsidTr="00705789">
              <w:trPr>
                <w:trHeight w:val="72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субвенция на реализацию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127752" w:rsidRPr="00127752" w:rsidTr="00705789">
              <w:trPr>
                <w:trHeight w:val="44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субвенции на проведение противоэпидемических мероприятий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904,3</w:t>
                  </w:r>
                </w:p>
              </w:tc>
            </w:tr>
            <w:tr w:rsidR="00127752" w:rsidRPr="00127752" w:rsidTr="00705789">
              <w:trPr>
                <w:trHeight w:val="55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</w:tr>
            <w:tr w:rsidR="00127752" w:rsidRPr="00127752" w:rsidTr="00705789">
              <w:trPr>
                <w:trHeight w:val="84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5 672,8</w:t>
                  </w:r>
                </w:p>
              </w:tc>
            </w:tr>
            <w:tr w:rsidR="00127752" w:rsidRPr="00127752" w:rsidTr="00705789">
              <w:trPr>
                <w:trHeight w:val="47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муниципальных районов на содержание ребенка в семье опекуна и приемной семье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2  02  30027  05  0000  150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16 132,5</w:t>
                  </w:r>
                </w:p>
              </w:tc>
            </w:tr>
            <w:tr w:rsidR="00127752" w:rsidRPr="00127752" w:rsidTr="00705789">
              <w:trPr>
                <w:trHeight w:val="86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гос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.п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олномочий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2  02  30027  05  0000  150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16 132,5</w:t>
                  </w:r>
                </w:p>
              </w:tc>
            </w:tr>
            <w:tr w:rsidR="00127752" w:rsidRPr="00127752" w:rsidTr="00705789">
              <w:trPr>
                <w:trHeight w:val="50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СУБСИДИИ ОТ ДРУГИХ БЮДЖЕТОВ БЮДЖЕТНОЙ СИСТЕМЫ   РФ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2  02  20000  00  0000  150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327 636,4</w:t>
                  </w:r>
                </w:p>
              </w:tc>
            </w:tr>
            <w:tr w:rsidR="00127752" w:rsidRPr="00127752" w:rsidTr="00705789">
              <w:trPr>
                <w:trHeight w:val="138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</w:t>
                  </w: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,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2  02  25304  05  0000  150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21 050,6</w:t>
                  </w:r>
                </w:p>
              </w:tc>
            </w:tr>
            <w:tr w:rsidR="00127752" w:rsidRPr="00127752" w:rsidTr="00705789">
              <w:trPr>
                <w:trHeight w:val="25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Субсидии бюджетам на обеспечение комплексного развития сельских территорий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2  02  25576  00  0000  150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2 000,0</w:t>
                  </w:r>
                </w:p>
              </w:tc>
            </w:tr>
            <w:tr w:rsidR="00127752" w:rsidRPr="00127752" w:rsidTr="00705789">
              <w:trPr>
                <w:trHeight w:val="69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Субсидии бюджетам муниципальных районов на обеспечение комплексного развития сельских территорий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2  02  25576  05  0000  150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2 000,0</w:t>
                  </w:r>
                </w:p>
              </w:tc>
            </w:tr>
            <w:tr w:rsidR="00127752" w:rsidRPr="00127752" w:rsidTr="00705789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Прочие субсидии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2  02  29999  00  0000  150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304 585,8</w:t>
                  </w:r>
                </w:p>
              </w:tc>
            </w:tr>
            <w:tr w:rsidR="00127752" w:rsidRPr="00127752" w:rsidTr="00705789">
              <w:trPr>
                <w:trHeight w:val="1102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Субсидии бюджетам муниципальных районов в целях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ю борщевика Сосновского, произра</w:t>
                  </w: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8 362,5</w:t>
                  </w:r>
                </w:p>
              </w:tc>
            </w:tr>
            <w:tr w:rsidR="00127752" w:rsidRPr="00127752" w:rsidTr="00705789">
              <w:trPr>
                <w:trHeight w:val="99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в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т.ч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. субсидии из регионального фонда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17 700,2</w:t>
                  </w:r>
                </w:p>
              </w:tc>
            </w:tr>
            <w:tr w:rsidR="00127752" w:rsidRPr="00127752" w:rsidTr="00705789">
              <w:trPr>
                <w:trHeight w:val="3972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gram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</w:t>
                  </w:r>
                  <w:proofErr w:type="gram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и ухода за детьми, содержания детей в муниципальных образовательных организациях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264 929,7</w:t>
                  </w:r>
                </w:p>
              </w:tc>
            </w:tr>
            <w:tr w:rsidR="00127752" w:rsidRPr="00127752" w:rsidTr="00705789">
              <w:trPr>
                <w:trHeight w:val="126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</w:t>
                  </w:r>
                  <w:proofErr w:type="spellStart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13 593,4</w:t>
                  </w:r>
                </w:p>
              </w:tc>
            </w:tr>
            <w:tr w:rsidR="00127752" w:rsidRPr="00127752" w:rsidTr="00705789">
              <w:trPr>
                <w:trHeight w:val="32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2  02  40000  00  0000  150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265 984,6</w:t>
                  </w:r>
                </w:p>
              </w:tc>
            </w:tr>
            <w:tr w:rsidR="00127752" w:rsidRPr="00127752" w:rsidTr="00705789">
              <w:trPr>
                <w:trHeight w:val="58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Прочие межбюджетные трансферты,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передаваемые бюджетам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2  02  49999  05  0000  150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265 984,6</w:t>
                  </w:r>
                </w:p>
              </w:tc>
            </w:tr>
            <w:tr w:rsidR="00127752" w:rsidRPr="00127752" w:rsidTr="00705789">
              <w:trPr>
                <w:trHeight w:val="70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ПОСТУПЛЕНИЯ ОТ ГОСУДАРСТВЕННЫХ (МУНИЦИПАЛЬНЫХ) ОРГАНИЗАЦИЙ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2 03 00000 00 0000 000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489,0</w:t>
                  </w:r>
                </w:p>
              </w:tc>
            </w:tr>
            <w:tr w:rsidR="00127752" w:rsidRPr="00127752" w:rsidTr="00705789">
              <w:trPr>
                <w:trHeight w:val="47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Безвозмездные поступления от государственных (муниципальных) организаций в бюджеты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2 03 05000 05 0000 150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489,0</w:t>
                  </w:r>
                </w:p>
              </w:tc>
            </w:tr>
            <w:tr w:rsidR="00127752" w:rsidRPr="00127752" w:rsidTr="00705789">
              <w:trPr>
                <w:trHeight w:val="50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Прочие безвозмездные поступления от государственных (муниципальных) организаций в бюджеты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2 03 05099 05 0000 150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489,0</w:t>
                  </w:r>
                </w:p>
              </w:tc>
            </w:tr>
            <w:tr w:rsidR="00127752" w:rsidRPr="00127752" w:rsidTr="00705789">
              <w:trPr>
                <w:trHeight w:val="50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2 04 00000 00 0000 000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1 000,0</w:t>
                  </w:r>
                </w:p>
              </w:tc>
            </w:tr>
            <w:tr w:rsidR="00127752" w:rsidRPr="00127752" w:rsidTr="00705789">
              <w:trPr>
                <w:trHeight w:val="13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2 04 05000 05 0000 150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1 000,0</w:t>
                  </w:r>
                </w:p>
              </w:tc>
            </w:tr>
            <w:tr w:rsidR="00127752" w:rsidRPr="00127752" w:rsidTr="00705789">
              <w:trPr>
                <w:trHeight w:val="71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Прочие 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2 04 05099 05 0000 150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1 000,0</w:t>
                  </w:r>
                </w:p>
              </w:tc>
            </w:tr>
            <w:tr w:rsidR="00127752" w:rsidRPr="00127752" w:rsidTr="00705789">
              <w:trPr>
                <w:trHeight w:val="142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2 18 00000 00 0000 000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30 000,0</w:t>
                  </w:r>
                </w:p>
              </w:tc>
            </w:tr>
            <w:tr w:rsidR="00127752" w:rsidRPr="00127752" w:rsidTr="00705789">
              <w:trPr>
                <w:trHeight w:val="170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2 18 00000 00 0000 150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30 000,0</w:t>
                  </w:r>
                </w:p>
              </w:tc>
            </w:tr>
            <w:tr w:rsidR="00127752" w:rsidRPr="00127752" w:rsidTr="00705789">
              <w:trPr>
                <w:trHeight w:val="160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2 18 00000 05 0000 150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30 000,0</w:t>
                  </w:r>
                </w:p>
              </w:tc>
            </w:tr>
            <w:tr w:rsidR="00127752" w:rsidRPr="00127752" w:rsidTr="00705789">
              <w:trPr>
                <w:trHeight w:val="68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Доходы бюджетов муниципальных районов от возврата организациями остатков субсидий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2 18 05000 05 0000 150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30 000,0</w:t>
                  </w:r>
                </w:p>
              </w:tc>
            </w:tr>
            <w:tr w:rsidR="00127752" w:rsidRPr="00127752" w:rsidTr="00705789">
              <w:trPr>
                <w:trHeight w:val="41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Доходы бюджетов муниципальных районов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 xml:space="preserve"> 2 18 05010 05 0000 150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30 000,0</w:t>
                  </w:r>
                </w:p>
              </w:tc>
            </w:tr>
            <w:tr w:rsidR="00127752" w:rsidRPr="00127752" w:rsidTr="00705789">
              <w:trPr>
                <w:trHeight w:val="28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2 19 00000 00 0000 150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-13 277,6</w:t>
                  </w:r>
                </w:p>
              </w:tc>
            </w:tr>
            <w:tr w:rsidR="00127752" w:rsidRPr="00127752" w:rsidTr="00705789">
              <w:trPr>
                <w:trHeight w:val="57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2 19 60010 05 0000 150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color w:val="auto"/>
                    </w:rPr>
                    <w:t>-13 277,6</w:t>
                  </w:r>
                </w:p>
              </w:tc>
            </w:tr>
            <w:tr w:rsidR="00127752" w:rsidRPr="00127752" w:rsidTr="00705789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ВСЕГО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27752" w:rsidRPr="00127752" w:rsidRDefault="00127752" w:rsidP="0012775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2775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1 156 639,90</w:t>
                  </w:r>
                </w:p>
              </w:tc>
            </w:tr>
          </w:tbl>
          <w:p w:rsidR="00F16CEB" w:rsidRPr="00196FF2" w:rsidRDefault="00F16CEB" w:rsidP="00243D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243D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6CEB" w:rsidRPr="00196FF2" w:rsidRDefault="00F16CEB" w:rsidP="00103645">
            <w:pPr>
              <w:widowControl/>
              <w:ind w:right="4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16CEB" w:rsidRPr="00196FF2" w:rsidRDefault="00F16CEB" w:rsidP="00E36710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2" w:history="1">
        <w:r w:rsidRPr="00705789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705789">
        <w:rPr>
          <w:rFonts w:ascii="Times New Roman" w:hAnsi="Times New Roman" w:cs="Times New Roman"/>
          <w:sz w:val="28"/>
          <w:szCs w:val="28"/>
        </w:rPr>
        <w:t xml:space="preserve"> 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057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705789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                </w:t>
      </w:r>
      <w:proofErr w:type="spellStart"/>
      <w:r w:rsidR="00F16CEB"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D157B7">
      <w:type w:val="continuous"/>
      <w:pgSz w:w="11900" w:h="16840"/>
      <w:pgMar w:top="1134" w:right="560" w:bottom="141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08" w:rsidRDefault="00400308">
      <w:r>
        <w:separator/>
      </w:r>
    </w:p>
  </w:endnote>
  <w:endnote w:type="continuationSeparator" w:id="0">
    <w:p w:rsidR="00400308" w:rsidRDefault="004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08" w:rsidRDefault="00400308">
      <w:r>
        <w:separator/>
      </w:r>
    </w:p>
  </w:footnote>
  <w:footnote w:type="continuationSeparator" w:id="0">
    <w:p w:rsidR="00400308" w:rsidRDefault="0040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08" w:rsidRDefault="00400308">
    <w:pPr>
      <w:pStyle w:val="a4"/>
    </w:pPr>
  </w:p>
  <w:p w:rsidR="00400308" w:rsidRDefault="00400308">
    <w:pPr>
      <w:pStyle w:val="a4"/>
    </w:pPr>
  </w:p>
  <w:p w:rsidR="00400308" w:rsidRDefault="00400308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4A2E"/>
    <w:rsid w:val="00013D51"/>
    <w:rsid w:val="0003310E"/>
    <w:rsid w:val="00035F34"/>
    <w:rsid w:val="00046CB3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B0E66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F29BE"/>
    <w:rsid w:val="001F3374"/>
    <w:rsid w:val="001F4AA2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6FC6"/>
    <w:rsid w:val="002F4656"/>
    <w:rsid w:val="002F77E7"/>
    <w:rsid w:val="003043F3"/>
    <w:rsid w:val="0030476C"/>
    <w:rsid w:val="00320ACD"/>
    <w:rsid w:val="003245FE"/>
    <w:rsid w:val="00325B74"/>
    <w:rsid w:val="0033094F"/>
    <w:rsid w:val="00330C54"/>
    <w:rsid w:val="00336D34"/>
    <w:rsid w:val="0034466F"/>
    <w:rsid w:val="003473BE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0308"/>
    <w:rsid w:val="004048F9"/>
    <w:rsid w:val="0040595E"/>
    <w:rsid w:val="0041082D"/>
    <w:rsid w:val="00414CF9"/>
    <w:rsid w:val="00416A00"/>
    <w:rsid w:val="00443AB2"/>
    <w:rsid w:val="004558AB"/>
    <w:rsid w:val="00462150"/>
    <w:rsid w:val="00480173"/>
    <w:rsid w:val="004872F6"/>
    <w:rsid w:val="004874E9"/>
    <w:rsid w:val="00495F59"/>
    <w:rsid w:val="004A34CB"/>
    <w:rsid w:val="004A48AF"/>
    <w:rsid w:val="004A4F5A"/>
    <w:rsid w:val="004A7481"/>
    <w:rsid w:val="004B067B"/>
    <w:rsid w:val="004B18D2"/>
    <w:rsid w:val="004B7E97"/>
    <w:rsid w:val="004C5BF4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66DF0"/>
    <w:rsid w:val="00575A2F"/>
    <w:rsid w:val="00580847"/>
    <w:rsid w:val="005876BB"/>
    <w:rsid w:val="00590839"/>
    <w:rsid w:val="0059475A"/>
    <w:rsid w:val="005B0968"/>
    <w:rsid w:val="005B2A07"/>
    <w:rsid w:val="005B3B4E"/>
    <w:rsid w:val="005C27A2"/>
    <w:rsid w:val="005D1E8B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6445"/>
    <w:rsid w:val="006A1D0C"/>
    <w:rsid w:val="006A3218"/>
    <w:rsid w:val="006B531F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05789"/>
    <w:rsid w:val="007222D2"/>
    <w:rsid w:val="0072723D"/>
    <w:rsid w:val="00730B95"/>
    <w:rsid w:val="007324BE"/>
    <w:rsid w:val="00735B79"/>
    <w:rsid w:val="007439DD"/>
    <w:rsid w:val="00743EFE"/>
    <w:rsid w:val="007447E1"/>
    <w:rsid w:val="0075221E"/>
    <w:rsid w:val="007623D5"/>
    <w:rsid w:val="007661E0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FDD"/>
    <w:rsid w:val="00821F8E"/>
    <w:rsid w:val="00822783"/>
    <w:rsid w:val="00841C90"/>
    <w:rsid w:val="008447E0"/>
    <w:rsid w:val="00851B6C"/>
    <w:rsid w:val="00854E1A"/>
    <w:rsid w:val="00861647"/>
    <w:rsid w:val="008628AC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D3DE1"/>
    <w:rsid w:val="008D63FE"/>
    <w:rsid w:val="008E6ADF"/>
    <w:rsid w:val="008F4570"/>
    <w:rsid w:val="00900794"/>
    <w:rsid w:val="0091185A"/>
    <w:rsid w:val="00912679"/>
    <w:rsid w:val="00916131"/>
    <w:rsid w:val="0092078F"/>
    <w:rsid w:val="00926E24"/>
    <w:rsid w:val="00931E28"/>
    <w:rsid w:val="00932566"/>
    <w:rsid w:val="00945AA9"/>
    <w:rsid w:val="00946173"/>
    <w:rsid w:val="009747F7"/>
    <w:rsid w:val="00974C9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7997"/>
    <w:rsid w:val="009F3074"/>
    <w:rsid w:val="00A1179F"/>
    <w:rsid w:val="00A11852"/>
    <w:rsid w:val="00A31CF1"/>
    <w:rsid w:val="00A3702A"/>
    <w:rsid w:val="00A53429"/>
    <w:rsid w:val="00A53F78"/>
    <w:rsid w:val="00A56882"/>
    <w:rsid w:val="00A63003"/>
    <w:rsid w:val="00A667BB"/>
    <w:rsid w:val="00A754B0"/>
    <w:rsid w:val="00A7630A"/>
    <w:rsid w:val="00A92852"/>
    <w:rsid w:val="00AA29AC"/>
    <w:rsid w:val="00AA4315"/>
    <w:rsid w:val="00AA570A"/>
    <w:rsid w:val="00AB0C6F"/>
    <w:rsid w:val="00AC4E07"/>
    <w:rsid w:val="00AC50E7"/>
    <w:rsid w:val="00AD1BB5"/>
    <w:rsid w:val="00AE15D5"/>
    <w:rsid w:val="00B21B55"/>
    <w:rsid w:val="00B23281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A4F91"/>
    <w:rsid w:val="00BB7754"/>
    <w:rsid w:val="00BC45DD"/>
    <w:rsid w:val="00BC49C1"/>
    <w:rsid w:val="00BE3DDB"/>
    <w:rsid w:val="00BE5FB7"/>
    <w:rsid w:val="00BE607F"/>
    <w:rsid w:val="00BF0E79"/>
    <w:rsid w:val="00BF425B"/>
    <w:rsid w:val="00BF4B56"/>
    <w:rsid w:val="00BF75C8"/>
    <w:rsid w:val="00C16649"/>
    <w:rsid w:val="00C30960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42FA"/>
    <w:rsid w:val="00CE4D7D"/>
    <w:rsid w:val="00CE6230"/>
    <w:rsid w:val="00D013CC"/>
    <w:rsid w:val="00D157B7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783F"/>
    <w:rsid w:val="00D715D9"/>
    <w:rsid w:val="00D726E2"/>
    <w:rsid w:val="00D82C00"/>
    <w:rsid w:val="00D85A82"/>
    <w:rsid w:val="00D943FA"/>
    <w:rsid w:val="00DB61AD"/>
    <w:rsid w:val="00DC1441"/>
    <w:rsid w:val="00DD1BF4"/>
    <w:rsid w:val="00DD38F1"/>
    <w:rsid w:val="00DD74DA"/>
    <w:rsid w:val="00DE34D2"/>
    <w:rsid w:val="00DE4671"/>
    <w:rsid w:val="00E273A0"/>
    <w:rsid w:val="00E31E1F"/>
    <w:rsid w:val="00E31E63"/>
    <w:rsid w:val="00E32472"/>
    <w:rsid w:val="00E36710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15EA"/>
    <w:rsid w:val="00EA1771"/>
    <w:rsid w:val="00EB6177"/>
    <w:rsid w:val="00EC3CC1"/>
    <w:rsid w:val="00EE7DCE"/>
    <w:rsid w:val="00F13A1C"/>
    <w:rsid w:val="00F16CEB"/>
    <w:rsid w:val="00F237C6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9089A"/>
    <w:rsid w:val="00FA3C04"/>
    <w:rsid w:val="00FB2600"/>
    <w:rsid w:val="00FB4DFD"/>
    <w:rsid w:val="00FD01E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Название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Название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ektau@tatar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6174-B13E-4CFA-AD25-C8A4DBBD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75</Pages>
  <Words>16102</Words>
  <Characters>113185</Characters>
  <Application>Microsoft Office Word</Application>
  <DocSecurity>0</DocSecurity>
  <Lines>943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Elr12</cp:lastModifiedBy>
  <cp:revision>10</cp:revision>
  <cp:lastPrinted>2022-11-29T10:41:00Z</cp:lastPrinted>
  <dcterms:created xsi:type="dcterms:W3CDTF">2022-12-12T11:27:00Z</dcterms:created>
  <dcterms:modified xsi:type="dcterms:W3CDTF">2022-12-26T20:24:00Z</dcterms:modified>
</cp:coreProperties>
</file>